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CC">
    <v:background id="_x0000_s1025" o:bwmode="white" fillcolor="#ffc">
      <v:fill r:id="rId3" o:title="Пергамент" type="tile"/>
    </v:background>
  </w:background>
  <w:body>
    <w:p w:rsidR="00763577" w:rsidRDefault="00D31AD2">
      <w:r w:rsidRPr="001949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703617" wp14:editId="6AD7D583">
                <wp:simplePos x="0" y="0"/>
                <wp:positionH relativeFrom="margin">
                  <wp:posOffset>5667375</wp:posOffset>
                </wp:positionH>
                <wp:positionV relativeFrom="paragraph">
                  <wp:posOffset>66675</wp:posOffset>
                </wp:positionV>
                <wp:extent cx="3400425" cy="1924050"/>
                <wp:effectExtent l="76200" t="57150" r="104775" b="114300"/>
                <wp:wrapSquare wrapText="bothSides"/>
                <wp:docPr id="1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0425" cy="1924050"/>
                        </a:xfrm>
                        <a:prstGeom prst="roundRect">
                          <a:avLst/>
                        </a:prstGeom>
                        <a:solidFill>
                          <a:srgbClr val="194341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03DC" w:rsidRPr="008C06C4" w:rsidRDefault="005B03DC" w:rsidP="005B03DC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Тыняная</w:t>
                            </w:r>
                            <w:proofErr w:type="spellEnd"/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Елена Яковлевна</w:t>
                            </w:r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proofErr w:type="spellStart"/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Тихова</w:t>
                            </w:r>
                            <w:proofErr w:type="spellEnd"/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Татьяна Михайловна</w:t>
                            </w:r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proofErr w:type="spellStart"/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Човгун</w:t>
                            </w:r>
                            <w:proofErr w:type="spellEnd"/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Светлана Витальевна</w:t>
                            </w:r>
                            <w:r w:rsidR="00644866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proofErr w:type="spellStart"/>
                            <w:r w:rsidR="00644866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Мишенкова</w:t>
                            </w:r>
                            <w:proofErr w:type="spellEnd"/>
                            <w:r w:rsidR="00644866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Ирина Николаевна</w:t>
                            </w:r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06C4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r w:rsidR="00B96143" w:rsidRPr="008C06C4">
                              <w:rPr>
                                <w:b/>
                                <w:sz w:val="32"/>
                                <w:szCs w:val="32"/>
                              </w:rPr>
                              <w:t>ГБДОУ детский сад № 93 компенсирующего вида Фрунзенского района</w:t>
                            </w:r>
                            <w:r w:rsidR="00B96143" w:rsidRPr="008C06C4">
                              <w:rPr>
                                <w:b/>
                                <w:sz w:val="32"/>
                                <w:szCs w:val="32"/>
                              </w:rPr>
                              <w:br/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703617" id="Скругленный прямоугольник 2" o:spid="_x0000_s1026" style="position:absolute;margin-left:446.25pt;margin-top:5.25pt;width:267.75pt;height:151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" fillcolor="#194341" stroked="f" strokeweight="1pt">
                <v:stroke joinstyle="miter"/>
                <v:shadow on="t" color="black" opacity="20971f" offset="0,2.2pt"/>
                <v:textbox>
                  <w:txbxContent>
                    <w:p w:rsidR="005B03DC" w:rsidRPr="008C06C4" w:rsidRDefault="005B03DC" w:rsidP="005B03DC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proofErr w:type="spellStart"/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Тыняная</w:t>
                      </w:r>
                      <w:proofErr w:type="spellEnd"/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Елена Яковлевна</w:t>
                      </w:r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br/>
                      </w:r>
                      <w:proofErr w:type="spellStart"/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Тихова</w:t>
                      </w:r>
                      <w:proofErr w:type="spellEnd"/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Татьяна Михайловна</w:t>
                      </w:r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br/>
                      </w:r>
                      <w:proofErr w:type="spellStart"/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Човгун</w:t>
                      </w:r>
                      <w:proofErr w:type="spellEnd"/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Светлана Витальевна</w:t>
                      </w:r>
                      <w:r w:rsidR="00644866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br/>
                      </w:r>
                      <w:proofErr w:type="spellStart"/>
                      <w:r w:rsidR="00644866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Мишенкова</w:t>
                      </w:r>
                      <w:proofErr w:type="spellEnd"/>
                      <w:r w:rsidR="00644866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Ирина Николаевна</w:t>
                      </w:r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8C06C4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br/>
                      </w:r>
                      <w:r w:rsidR="00B96143" w:rsidRPr="008C06C4">
                        <w:rPr>
                          <w:b/>
                          <w:sz w:val="32"/>
                          <w:szCs w:val="32"/>
                        </w:rPr>
                        <w:t>ГБДОУ детский сад № 93 компенсирующего вида Фрунзенского района</w:t>
                      </w:r>
                      <w:r w:rsidR="00B96143" w:rsidRPr="008C06C4">
                        <w:rPr>
                          <w:b/>
                          <w:sz w:val="32"/>
                          <w:szCs w:val="32"/>
                        </w:rPr>
                        <w:br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75C7C" w:rsidRPr="0019497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AE0E72" wp14:editId="73F0F03D">
                <wp:simplePos x="0" y="0"/>
                <wp:positionH relativeFrom="margin">
                  <wp:posOffset>886570</wp:posOffset>
                </wp:positionH>
                <wp:positionV relativeFrom="paragraph">
                  <wp:posOffset>67586</wp:posOffset>
                </wp:positionV>
                <wp:extent cx="4651513" cy="1613535"/>
                <wp:effectExtent l="76200" t="57150" r="73025" b="120015"/>
                <wp:wrapNone/>
                <wp:docPr id="2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1513" cy="1613535"/>
                        </a:xfrm>
                        <a:prstGeom prst="roundRect">
                          <a:avLst/>
                        </a:prstGeom>
                        <a:solidFill>
                          <a:srgbClr val="194341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13CE2" w:rsidRPr="008C06C4" w:rsidRDefault="00194972" w:rsidP="0019497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Georgia" w:hAnsi="Georgia" w:cstheme="minorBidi"/>
                                <w:b/>
                                <w:bCs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8C06C4">
                              <w:rPr>
                                <w:rFonts w:ascii="Georgia" w:hAnsi="Georgia" w:cstheme="minorBidi"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8C06C4">
                              <w:rPr>
                                <w:rFonts w:ascii="Georgia" w:hAnsi="Georgia" w:cstheme="minorBidi"/>
                                <w:b/>
                                <w:bCs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  <w:t>«Реализация системно-</w:t>
                            </w:r>
                            <w:proofErr w:type="spellStart"/>
                            <w:r w:rsidRPr="008C06C4">
                              <w:rPr>
                                <w:rFonts w:ascii="Georgia" w:hAnsi="Georgia" w:cstheme="minorBidi"/>
                                <w:b/>
                                <w:bCs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  <w:t>деятельностного</w:t>
                            </w:r>
                            <w:proofErr w:type="spellEnd"/>
                            <w:r w:rsidRPr="008C06C4">
                              <w:rPr>
                                <w:rFonts w:ascii="Georgia" w:hAnsi="Georgia" w:cstheme="minorBidi"/>
                                <w:b/>
                                <w:bCs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  <w:t xml:space="preserve"> подхода </w:t>
                            </w:r>
                          </w:p>
                          <w:p w:rsidR="00113CE2" w:rsidRPr="008C06C4" w:rsidRDefault="00194972" w:rsidP="0019497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Georgia" w:hAnsi="Georgia" w:cstheme="minorBidi"/>
                                <w:b/>
                                <w:bCs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</w:pPr>
                            <w:r w:rsidRPr="008C06C4">
                              <w:rPr>
                                <w:rFonts w:ascii="Georgia" w:hAnsi="Georgia" w:cstheme="minorBidi"/>
                                <w:b/>
                                <w:bCs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  <w:t xml:space="preserve">в практике работы с детьми </w:t>
                            </w:r>
                          </w:p>
                          <w:p w:rsidR="00194972" w:rsidRPr="008C06C4" w:rsidRDefault="00194972" w:rsidP="0019497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8C06C4">
                              <w:rPr>
                                <w:rFonts w:ascii="Georgia" w:hAnsi="Georgia" w:cstheme="minorBidi"/>
                                <w:b/>
                                <w:bCs/>
                                <w:color w:val="FFFFFF" w:themeColor="light1"/>
                                <w:kern w:val="24"/>
                                <w:sz w:val="40"/>
                                <w:szCs w:val="40"/>
                              </w:rPr>
                              <w:t xml:space="preserve">с нарушением речи» 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AE0E72" id="Скругленный прямоугольник 1" o:spid="_x0000_s1027" style="position:absolute;margin-left:69.8pt;margin-top:5.3pt;width:366.25pt;height:127.0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" fillcolor="#194341" stroked="f" strokeweight="1pt">
                <v:stroke joinstyle="miter"/>
                <v:shadow on="t" color="black" opacity="20971f" offset="0,2.2pt"/>
                <v:textbox>
                  <w:txbxContent>
                    <w:p w:rsidR="00113CE2" w:rsidRPr="008C06C4" w:rsidRDefault="00194972" w:rsidP="0019497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Georgia" w:hAnsi="Georgia" w:cstheme="minorBidi"/>
                          <w:b/>
                          <w:bCs/>
                          <w:color w:val="FFFFFF" w:themeColor="light1"/>
                          <w:kern w:val="24"/>
                          <w:sz w:val="40"/>
                          <w:szCs w:val="40"/>
                        </w:rPr>
                      </w:pPr>
                      <w:r w:rsidRPr="008C06C4">
                        <w:rPr>
                          <w:rFonts w:ascii="Georgia" w:hAnsi="Georgia" w:cstheme="minorBidi"/>
                          <w:color w:val="FFFFFF" w:themeColor="light1"/>
                          <w:kern w:val="24"/>
                          <w:sz w:val="40"/>
                          <w:szCs w:val="40"/>
                        </w:rPr>
                        <w:t xml:space="preserve"> </w:t>
                      </w:r>
                      <w:r w:rsidRPr="008C06C4">
                        <w:rPr>
                          <w:rFonts w:ascii="Georgia" w:hAnsi="Georgia" w:cstheme="minorBidi"/>
                          <w:b/>
                          <w:bCs/>
                          <w:color w:val="FFFFFF" w:themeColor="light1"/>
                          <w:kern w:val="24"/>
                          <w:sz w:val="40"/>
                          <w:szCs w:val="40"/>
                        </w:rPr>
                        <w:t>«Реализация системно-</w:t>
                      </w:r>
                      <w:proofErr w:type="spellStart"/>
                      <w:r w:rsidRPr="008C06C4">
                        <w:rPr>
                          <w:rFonts w:ascii="Georgia" w:hAnsi="Georgia" w:cstheme="minorBidi"/>
                          <w:b/>
                          <w:bCs/>
                          <w:color w:val="FFFFFF" w:themeColor="light1"/>
                          <w:kern w:val="24"/>
                          <w:sz w:val="40"/>
                          <w:szCs w:val="40"/>
                        </w:rPr>
                        <w:t>деятельностного</w:t>
                      </w:r>
                      <w:proofErr w:type="spellEnd"/>
                      <w:r w:rsidRPr="008C06C4">
                        <w:rPr>
                          <w:rFonts w:ascii="Georgia" w:hAnsi="Georgia" w:cstheme="minorBidi"/>
                          <w:b/>
                          <w:bCs/>
                          <w:color w:val="FFFFFF" w:themeColor="light1"/>
                          <w:kern w:val="24"/>
                          <w:sz w:val="40"/>
                          <w:szCs w:val="40"/>
                        </w:rPr>
                        <w:t xml:space="preserve"> подхода </w:t>
                      </w:r>
                    </w:p>
                    <w:p w:rsidR="00113CE2" w:rsidRPr="008C06C4" w:rsidRDefault="00194972" w:rsidP="0019497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Georgia" w:hAnsi="Georgia" w:cstheme="minorBidi"/>
                          <w:b/>
                          <w:bCs/>
                          <w:color w:val="FFFFFF" w:themeColor="light1"/>
                          <w:kern w:val="24"/>
                          <w:sz w:val="40"/>
                          <w:szCs w:val="40"/>
                        </w:rPr>
                      </w:pPr>
                      <w:r w:rsidRPr="008C06C4">
                        <w:rPr>
                          <w:rFonts w:ascii="Georgia" w:hAnsi="Georgia" w:cstheme="minorBidi"/>
                          <w:b/>
                          <w:bCs/>
                          <w:color w:val="FFFFFF" w:themeColor="light1"/>
                          <w:kern w:val="24"/>
                          <w:sz w:val="40"/>
                          <w:szCs w:val="40"/>
                        </w:rPr>
                        <w:t xml:space="preserve">в практике работы с детьми </w:t>
                      </w:r>
                    </w:p>
                    <w:p w:rsidR="00194972" w:rsidRPr="008C06C4" w:rsidRDefault="00194972" w:rsidP="0019497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40"/>
                          <w:szCs w:val="40"/>
                        </w:rPr>
                      </w:pPr>
                      <w:r w:rsidRPr="008C06C4">
                        <w:rPr>
                          <w:rFonts w:ascii="Georgia" w:hAnsi="Georgia" w:cstheme="minorBidi"/>
                          <w:b/>
                          <w:bCs/>
                          <w:color w:val="FFFFFF" w:themeColor="light1"/>
                          <w:kern w:val="24"/>
                          <w:sz w:val="40"/>
                          <w:szCs w:val="40"/>
                        </w:rPr>
                        <w:t xml:space="preserve">с нарушением речи»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63577" w:rsidRDefault="00763577"/>
    <w:p w:rsidR="005B03DC" w:rsidRDefault="005B03DC"/>
    <w:p w:rsidR="005B03DC" w:rsidRDefault="005B03DC"/>
    <w:p w:rsidR="005B03DC" w:rsidRDefault="005B03DC">
      <w:bookmarkStart w:id="0" w:name="_GoBack"/>
      <w:bookmarkEnd w:id="0"/>
    </w:p>
    <w:p w:rsidR="005B03DC" w:rsidRDefault="005B03DC"/>
    <w:p w:rsidR="005B03DC" w:rsidRDefault="005B03DC"/>
    <w:p w:rsidR="005B03DC" w:rsidRDefault="00566B44">
      <w:r w:rsidRPr="00113CE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8CF007" wp14:editId="4FE0E48E">
                <wp:simplePos x="0" y="0"/>
                <wp:positionH relativeFrom="margin">
                  <wp:posOffset>875665</wp:posOffset>
                </wp:positionH>
                <wp:positionV relativeFrom="paragraph">
                  <wp:posOffset>48260</wp:posOffset>
                </wp:positionV>
                <wp:extent cx="2836545" cy="1862455"/>
                <wp:effectExtent l="76200" t="57150" r="97155" b="118745"/>
                <wp:wrapSquare wrapText="bothSides"/>
                <wp:docPr id="7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6545" cy="186245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13CE2" w:rsidRPr="00F25236" w:rsidRDefault="00113CE2" w:rsidP="00113CE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1F3864" w:themeColor="accent5" w:themeShade="80"/>
                                <w:sz w:val="36"/>
                                <w:szCs w:val="36"/>
                              </w:rPr>
                            </w:pPr>
                            <w:r w:rsidRPr="00F25236">
                              <w:rPr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>«</w:t>
                            </w:r>
                            <w:r w:rsidRPr="00F25236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 xml:space="preserve">Скажи мне, и я забуду, </w:t>
                            </w:r>
                            <w:r w:rsidRPr="00F25236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br/>
                              <w:t xml:space="preserve">Покажи мне, </w:t>
                            </w:r>
                            <w:r w:rsidR="00C74F89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br/>
                            </w:r>
                            <w:r w:rsidRPr="00F25236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>и я запомню,</w:t>
                            </w:r>
                          </w:p>
                          <w:p w:rsidR="00113CE2" w:rsidRPr="00F25236" w:rsidRDefault="00634F73" w:rsidP="00113CE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i/>
                                <w:color w:val="1F3864" w:themeColor="accent5" w:themeShade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>Дай мне действовать</w:t>
                            </w:r>
                            <w:r w:rsidR="00113CE2" w:rsidRPr="00F25236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> </w:t>
                            </w:r>
                            <w:proofErr w:type="gramStart"/>
                            <w:r w:rsidR="00113CE2" w:rsidRPr="00F25236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>самому</w:t>
                            </w:r>
                            <w:proofErr w:type="gramEnd"/>
                            <w:r w:rsidR="00113CE2" w:rsidRPr="00F25236">
                              <w:rPr>
                                <w:b/>
                                <w:i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br/>
                            </w:r>
                            <w:r w:rsidR="00C74F89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>и</w:t>
                            </w:r>
                            <w:r w:rsidR="00113CE2" w:rsidRPr="00634F73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 xml:space="preserve"> я</w:t>
                            </w:r>
                            <w:r w:rsidR="00113CE2" w:rsidRPr="00F25236">
                              <w:rPr>
                                <w:b/>
                                <w:i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113CE2" w:rsidRPr="00634F73">
                              <w:rPr>
                                <w:b/>
                                <w:color w:val="1F3864" w:themeColor="accent5" w:themeShade="80"/>
                                <w:kern w:val="24"/>
                                <w:sz w:val="36"/>
                                <w:szCs w:val="36"/>
                              </w:rPr>
                              <w:t>научусь»</w:t>
                            </w:r>
                          </w:p>
                          <w:p w:rsidR="00113CE2" w:rsidRPr="00634F73" w:rsidRDefault="00113CE2" w:rsidP="008C06C4">
                            <w:pPr>
                              <w:pStyle w:val="a3"/>
                              <w:spacing w:before="0" w:beforeAutospacing="0" w:after="0" w:afterAutospacing="0"/>
                              <w:ind w:left="1416"/>
                              <w:rPr>
                                <w:i/>
                                <w:color w:val="1F3864" w:themeColor="accent5" w:themeShade="80"/>
                                <w:sz w:val="32"/>
                                <w:szCs w:val="32"/>
                              </w:rPr>
                            </w:pPr>
                            <w:r w:rsidRPr="00634F73">
                              <w:rPr>
                                <w:i/>
                                <w:color w:val="1F3864" w:themeColor="accent5" w:themeShade="80"/>
                                <w:kern w:val="24"/>
                                <w:sz w:val="32"/>
                                <w:szCs w:val="32"/>
                              </w:rPr>
                              <w:t>Китайская мудрость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8CF007" id="Скругленный прямоугольник 4" o:spid="_x0000_s1028" style="position:absolute;margin-left:68.95pt;margin-top:3.8pt;width:223.35pt;height:146.6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" fillcolor="#bdd6ee [1300]" stroked="f" strokeweight="1pt">
                <v:stroke joinstyle="miter"/>
                <v:shadow on="t" color="black" opacity="20971f" offset="0,2.2pt"/>
                <v:textbox>
                  <w:txbxContent>
                    <w:p w:rsidR="00113CE2" w:rsidRPr="00F25236" w:rsidRDefault="00113CE2" w:rsidP="00113CE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color w:val="1F3864" w:themeColor="accent5" w:themeShade="80"/>
                          <w:sz w:val="36"/>
                          <w:szCs w:val="36"/>
                        </w:rPr>
                      </w:pPr>
                      <w:r w:rsidRPr="00F25236">
                        <w:rPr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>«</w:t>
                      </w:r>
                      <w:r w:rsidRPr="00F25236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 xml:space="preserve">Скажи мне, и я забуду, </w:t>
                      </w:r>
                      <w:r w:rsidRPr="00F25236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br/>
                        <w:t xml:space="preserve">Покажи мне, </w:t>
                      </w:r>
                      <w:r w:rsidR="00C74F89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br/>
                      </w:r>
                      <w:r w:rsidRPr="00F25236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>и я запомню,</w:t>
                      </w:r>
                    </w:p>
                    <w:p w:rsidR="00113CE2" w:rsidRPr="00F25236" w:rsidRDefault="00634F73" w:rsidP="00113CE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i/>
                          <w:color w:val="1F3864" w:themeColor="accent5" w:themeShade="8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>Дай мне действовать</w:t>
                      </w:r>
                      <w:r w:rsidR="00113CE2" w:rsidRPr="00F25236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> </w:t>
                      </w:r>
                      <w:proofErr w:type="gramStart"/>
                      <w:r w:rsidR="00113CE2" w:rsidRPr="00F25236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>самому</w:t>
                      </w:r>
                      <w:proofErr w:type="gramEnd"/>
                      <w:r w:rsidR="00113CE2" w:rsidRPr="00F25236">
                        <w:rPr>
                          <w:b/>
                          <w:i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br/>
                      </w:r>
                      <w:r w:rsidR="00C74F89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>и</w:t>
                      </w:r>
                      <w:r w:rsidR="00113CE2" w:rsidRPr="00634F73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 xml:space="preserve"> я</w:t>
                      </w:r>
                      <w:r w:rsidR="00113CE2" w:rsidRPr="00F25236">
                        <w:rPr>
                          <w:b/>
                          <w:i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="00113CE2" w:rsidRPr="00634F73">
                        <w:rPr>
                          <w:b/>
                          <w:color w:val="1F3864" w:themeColor="accent5" w:themeShade="80"/>
                          <w:kern w:val="24"/>
                          <w:sz w:val="36"/>
                          <w:szCs w:val="36"/>
                        </w:rPr>
                        <w:t>научусь»</w:t>
                      </w:r>
                    </w:p>
                    <w:p w:rsidR="00113CE2" w:rsidRPr="00634F73" w:rsidRDefault="00113CE2" w:rsidP="008C06C4">
                      <w:pPr>
                        <w:pStyle w:val="a3"/>
                        <w:spacing w:before="0" w:beforeAutospacing="0" w:after="0" w:afterAutospacing="0"/>
                        <w:ind w:left="1416"/>
                        <w:rPr>
                          <w:i/>
                          <w:color w:val="1F3864" w:themeColor="accent5" w:themeShade="80"/>
                          <w:sz w:val="32"/>
                          <w:szCs w:val="32"/>
                        </w:rPr>
                      </w:pPr>
                      <w:r w:rsidRPr="00634F73">
                        <w:rPr>
                          <w:i/>
                          <w:color w:val="1F3864" w:themeColor="accent5" w:themeShade="80"/>
                          <w:kern w:val="24"/>
                          <w:sz w:val="32"/>
                          <w:szCs w:val="32"/>
                        </w:rPr>
                        <w:t>Китайская мудрость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00146" w:rsidRPr="005B03D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475C45" wp14:editId="3AABAC44">
                <wp:simplePos x="0" y="0"/>
                <wp:positionH relativeFrom="margin">
                  <wp:posOffset>3965944</wp:posOffset>
                </wp:positionH>
                <wp:positionV relativeFrom="paragraph">
                  <wp:posOffset>52469</wp:posOffset>
                </wp:positionV>
                <wp:extent cx="5220867" cy="3787775"/>
                <wp:effectExtent l="76200" t="57150" r="75565" b="117475"/>
                <wp:wrapNone/>
                <wp:docPr id="14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0867" cy="3787775"/>
                        </a:xfrm>
                        <a:prstGeom prst="roundRect">
                          <a:avLst/>
                        </a:prstGeom>
                        <a:solidFill>
                          <a:srgbClr val="194341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C06C4" w:rsidRPr="008C06C4" w:rsidRDefault="008C06C4" w:rsidP="0054794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9572C6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6"/>
                                <w:szCs w:val="36"/>
                              </w:rPr>
                              <w:t>Актуальность проблемы</w:t>
                            </w:r>
                            <w:r w:rsidRPr="008C06C4">
                              <w:rPr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:rsidR="008C06C4" w:rsidRPr="008C06C4" w:rsidRDefault="008C06C4" w:rsidP="0054794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В настоящее время все более актуальным в образовательном процессе становится использование в обучении приемов и методов, которые формируют умения самостоятельно добывать новые знания, собирать необходимую информацию, выдвигать гипотезы, делать выводы и умозаключения.</w:t>
                            </w:r>
                          </w:p>
                          <w:p w:rsidR="008C06C4" w:rsidRPr="008C06C4" w:rsidRDefault="008C06C4" w:rsidP="00547943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Системно- </w:t>
                            </w:r>
                            <w:proofErr w:type="spellStart"/>
                            <w:r w:rsidRPr="008C06C4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деятельностный</w:t>
                            </w:r>
                            <w:proofErr w:type="spellEnd"/>
                            <w:r w:rsidRPr="008C06C4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подход – это организация образовательного процесса, в котором главное место отводится активной и разносторонней, в максимальной степени самостоятельной познавательной деятельности ребенка.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475C45" id="_x0000_s1029" style="position:absolute;margin-left:312.3pt;margin-top:4.15pt;width:411.1pt;height:298.2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" fillcolor="#194341" stroked="f" strokeweight="1pt">
                <v:stroke joinstyle="miter"/>
                <v:shadow on="t" color="black" opacity="20971f" offset="0,2.2pt"/>
                <v:textbox>
                  <w:txbxContent>
                    <w:p w:rsidR="008C06C4" w:rsidRPr="008C06C4" w:rsidRDefault="008C06C4" w:rsidP="0054794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9572C6">
                        <w:rPr>
                          <w:b/>
                          <w:bCs/>
                          <w:color w:val="FFFFFF" w:themeColor="light1"/>
                          <w:kern w:val="24"/>
                          <w:sz w:val="36"/>
                          <w:szCs w:val="36"/>
                        </w:rPr>
                        <w:t>Актуальность проблемы</w:t>
                      </w:r>
                      <w:r w:rsidRPr="008C06C4">
                        <w:rPr>
                          <w:color w:val="FFFFFF" w:themeColor="light1"/>
                          <w:kern w:val="24"/>
                          <w:sz w:val="32"/>
                          <w:szCs w:val="32"/>
                        </w:rPr>
                        <w:t>:</w:t>
                      </w:r>
                    </w:p>
                    <w:p w:rsidR="008C06C4" w:rsidRPr="008C06C4" w:rsidRDefault="008C06C4" w:rsidP="0054794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В настоящее время все более актуальным в образовательном процессе становится использование в обучении приемов и методов, которые формируют умения самостоятельно добывать новые знания, собирать необходимую информацию, выдвигать гипотезы, делать выводы и умозаключения.</w:t>
                      </w:r>
                    </w:p>
                    <w:p w:rsidR="008C06C4" w:rsidRPr="008C06C4" w:rsidRDefault="008C06C4" w:rsidP="00547943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Системно- </w:t>
                      </w:r>
                      <w:proofErr w:type="spellStart"/>
                      <w:r w:rsidRPr="008C06C4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деятельностный</w:t>
                      </w:r>
                      <w:proofErr w:type="spellEnd"/>
                      <w:r w:rsidRPr="008C06C4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подход – это организация образовательного процесса, в котором главное место отводится активной и разносторонней, в максимальной степени самостоятельной познавательной деятельности ребенка.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B03DC" w:rsidRDefault="005B03DC"/>
    <w:p w:rsidR="005B03DC" w:rsidRDefault="005B03DC"/>
    <w:p w:rsidR="005B03DC" w:rsidRDefault="005B03DC"/>
    <w:p w:rsidR="005B03DC" w:rsidRDefault="005B03DC"/>
    <w:p w:rsidR="005B03DC" w:rsidRDefault="00E4663E">
      <w:r>
        <w:rPr>
          <w:b/>
          <w:sz w:val="36"/>
          <w:szCs w:val="36"/>
        </w:rPr>
        <w:t xml:space="preserve"> </w:t>
      </w:r>
    </w:p>
    <w:p w:rsidR="005B03DC" w:rsidRDefault="003628CD">
      <w:r w:rsidRPr="00113CE2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34A6887" wp14:editId="3898E4AD">
            <wp:simplePos x="0" y="0"/>
            <wp:positionH relativeFrom="column">
              <wp:posOffset>649605</wp:posOffset>
            </wp:positionH>
            <wp:positionV relativeFrom="paragraph">
              <wp:posOffset>7620</wp:posOffset>
            </wp:positionV>
            <wp:extent cx="3065145" cy="2083435"/>
            <wp:effectExtent l="0" t="0" r="1905" b="0"/>
            <wp:wrapSquare wrapText="bothSides"/>
            <wp:docPr id="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65145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03DC" w:rsidRDefault="005B03DC"/>
    <w:p w:rsidR="005B03DC" w:rsidRDefault="005B03DC"/>
    <w:p w:rsidR="005B03DC" w:rsidRDefault="005B03DC"/>
    <w:p w:rsidR="005B03DC" w:rsidRDefault="005B03DC"/>
    <w:p w:rsidR="005B03DC" w:rsidRDefault="005B03DC"/>
    <w:p w:rsidR="005B03DC" w:rsidRDefault="005B03DC"/>
    <w:p w:rsidR="009E5216" w:rsidRDefault="009E5216"/>
    <w:p w:rsidR="009E5216" w:rsidRDefault="009E5216"/>
    <w:p w:rsidR="005B03DC" w:rsidRDefault="005B03DC"/>
    <w:p w:rsidR="005B03DC" w:rsidRDefault="00D27CE8">
      <w:r w:rsidRPr="006576B5">
        <w:rPr>
          <w:b/>
          <w:noProof/>
          <w:color w:val="FFFFFF" w:themeColor="light1"/>
          <w:kern w:val="24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2032635</wp:posOffset>
            </wp:positionH>
            <wp:positionV relativeFrom="paragraph">
              <wp:posOffset>152400</wp:posOffset>
            </wp:positionV>
            <wp:extent cx="2106295" cy="2272030"/>
            <wp:effectExtent l="0" t="152400" r="0" b="280670"/>
            <wp:wrapThrough wrapText="bothSides">
              <wp:wrapPolygon edited="0">
                <wp:start x="16807" y="-251"/>
                <wp:lineTo x="11682" y="-1465"/>
                <wp:lineTo x="10687" y="1282"/>
                <wp:lineTo x="8835" y="706"/>
                <wp:lineTo x="7840" y="3452"/>
                <wp:lineTo x="6543" y="3049"/>
                <wp:lineTo x="5548" y="5796"/>
                <wp:lineTo x="4807" y="5565"/>
                <wp:lineTo x="2261" y="10886"/>
                <wp:lineTo x="-289" y="17925"/>
                <wp:lineTo x="16" y="19357"/>
                <wp:lineTo x="-113" y="21419"/>
                <wp:lineTo x="813" y="21707"/>
                <wp:lineTo x="1061" y="21593"/>
                <wp:lineTo x="7053" y="21548"/>
                <wp:lineTo x="7863" y="18744"/>
                <wp:lineTo x="8241" y="15996"/>
                <wp:lineTo x="8303" y="15824"/>
                <wp:lineTo x="8558" y="12846"/>
                <wp:lineTo x="10548" y="7353"/>
                <wp:lineTo x="12655" y="4952"/>
                <wp:lineTo x="21428" y="4627"/>
                <wp:lineTo x="21614" y="4112"/>
                <wp:lineTo x="18904" y="784"/>
                <wp:lineTo x="18103" y="153"/>
                <wp:lineTo x="16807" y="-251"/>
              </wp:wrapPolygon>
            </wp:wrapThrough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7" b="-1"/>
                    <a:stretch/>
                  </pic:blipFill>
                  <pic:spPr bwMode="auto">
                    <a:xfrm rot="20485965">
                      <a:off x="0" y="0"/>
                      <a:ext cx="2106295" cy="2272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310" w:rsidRPr="007A285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26CB16" wp14:editId="660A6027">
                <wp:simplePos x="0" y="0"/>
                <wp:positionH relativeFrom="margin">
                  <wp:posOffset>2962275</wp:posOffset>
                </wp:positionH>
                <wp:positionV relativeFrom="paragraph">
                  <wp:posOffset>0</wp:posOffset>
                </wp:positionV>
                <wp:extent cx="6790055" cy="2686050"/>
                <wp:effectExtent l="76200" t="57150" r="86995" b="114300"/>
                <wp:wrapNone/>
                <wp:docPr id="10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0055" cy="2686050"/>
                        </a:xfrm>
                        <a:prstGeom prst="roundRect">
                          <a:avLst/>
                        </a:prstGeom>
                        <a:solidFill>
                          <a:srgbClr val="194341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2858" w:rsidRPr="00F02A4D" w:rsidRDefault="00320E54" w:rsidP="007A285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Пр</w:t>
                            </w:r>
                            <w:r w:rsidR="00F02A4D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е</w:t>
                            </w:r>
                            <w:r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и</w:t>
                            </w:r>
                            <w:r w:rsidR="007A2858" w:rsidRPr="00F02A4D">
                              <w:rPr>
                                <w:b/>
                                <w:bCs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мущества метода проектов:</w:t>
                            </w:r>
                          </w:p>
                          <w:p w:rsidR="007A2858" w:rsidRPr="00F02A4D" w:rsidRDefault="007A2858" w:rsidP="007A2858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разных областях и видах детской деятельности; осуществить комплексный подход</w:t>
                            </w:r>
                          </w:p>
                          <w:p w:rsidR="007A2858" w:rsidRPr="00F02A4D" w:rsidRDefault="00630A63" w:rsidP="007A2858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Повысить</w:t>
                            </w:r>
                            <w:r w:rsidR="007A2858"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активность</w:t>
                            </w: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ребенка</w:t>
                            </w:r>
                            <w:r w:rsidR="007A2858"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, познавательный интерес</w:t>
                            </w:r>
                          </w:p>
                          <w:p w:rsidR="007A2858" w:rsidRPr="00F02A4D" w:rsidRDefault="007A2858" w:rsidP="007A2858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Способствовать развитию всех психических процессов</w:t>
                            </w:r>
                          </w:p>
                          <w:p w:rsidR="007A2858" w:rsidRPr="00F02A4D" w:rsidRDefault="007A2858" w:rsidP="007A2858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Возможность использовать разный темп обучения и повторения</w:t>
                            </w:r>
                          </w:p>
                          <w:p w:rsidR="007A2858" w:rsidRPr="00F02A4D" w:rsidRDefault="007A2858" w:rsidP="007A2858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Снятие напряжения за счет</w:t>
                            </w:r>
                            <w:r w:rsidRPr="00F02A4D">
                              <w:rPr>
                                <w:rFonts w:ascii="Georgia" w:hAnsi="Georgia" w:cstheme="minorBidi"/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02A4D">
                              <w:rPr>
                                <w:rFonts w:ascii="Georgia" w:hAnsi="Georgia" w:cstheme="minorBidi"/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br/>
                            </w: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релаксирующих и игровых приемов </w:t>
                            </w:r>
                          </w:p>
                          <w:p w:rsidR="007A2858" w:rsidRPr="00F02A4D" w:rsidRDefault="007A2858" w:rsidP="007A2858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rPr>
                                <w:rFonts w:eastAsia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Создание ситуации успеха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6CB16" id="_x0000_s1030" style="position:absolute;margin-left:233.25pt;margin-top:0;width:534.65pt;height:211.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" fillcolor="#194341" stroked="f" strokeweight="1pt">
                <v:stroke joinstyle="miter"/>
                <v:shadow on="t" color="black" opacity="20971f" offset="0,2.2pt"/>
                <v:textbox>
                  <w:txbxContent>
                    <w:p w:rsidR="007A2858" w:rsidRPr="00F02A4D" w:rsidRDefault="00320E54" w:rsidP="007A285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Пр</w:t>
                      </w:r>
                      <w:r w:rsidR="00F02A4D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е</w:t>
                      </w:r>
                      <w:r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и</w:t>
                      </w:r>
                      <w:r w:rsidR="007A2858" w:rsidRPr="00F02A4D">
                        <w:rPr>
                          <w:b/>
                          <w:bCs/>
                          <w:color w:val="FFFFFF" w:themeColor="light1"/>
                          <w:kern w:val="24"/>
                          <w:sz w:val="32"/>
                          <w:szCs w:val="32"/>
                        </w:rPr>
                        <w:t>мущества метода проектов:</w:t>
                      </w:r>
                    </w:p>
                    <w:p w:rsidR="007A2858" w:rsidRPr="00F02A4D" w:rsidRDefault="007A2858" w:rsidP="007A2858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b/>
                          <w:sz w:val="32"/>
                          <w:szCs w:val="32"/>
                        </w:rPr>
                      </w:pP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разных областях и видах детской деятельности; осуществить комплексный подход</w:t>
                      </w:r>
                    </w:p>
                    <w:p w:rsidR="007A2858" w:rsidRPr="00F02A4D" w:rsidRDefault="00630A63" w:rsidP="007A2858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b/>
                          <w:sz w:val="32"/>
                          <w:szCs w:val="32"/>
                        </w:rPr>
                      </w:pP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Повысить</w:t>
                      </w:r>
                      <w:r w:rsidR="007A2858"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активность</w:t>
                      </w: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ребенка</w:t>
                      </w:r>
                      <w:r w:rsidR="007A2858"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, познавательный интерес</w:t>
                      </w:r>
                    </w:p>
                    <w:p w:rsidR="007A2858" w:rsidRPr="00F02A4D" w:rsidRDefault="007A2858" w:rsidP="007A2858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b/>
                          <w:sz w:val="32"/>
                          <w:szCs w:val="32"/>
                        </w:rPr>
                      </w:pP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Способствовать развитию всех психических процессов</w:t>
                      </w:r>
                    </w:p>
                    <w:p w:rsidR="007A2858" w:rsidRPr="00F02A4D" w:rsidRDefault="007A2858" w:rsidP="007A2858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b/>
                          <w:sz w:val="32"/>
                          <w:szCs w:val="32"/>
                        </w:rPr>
                      </w:pP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Возможность использовать разный темп обучения и повторения</w:t>
                      </w:r>
                    </w:p>
                    <w:p w:rsidR="007A2858" w:rsidRPr="00F02A4D" w:rsidRDefault="007A2858" w:rsidP="007A2858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b/>
                          <w:sz w:val="32"/>
                          <w:szCs w:val="32"/>
                        </w:rPr>
                      </w:pP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Снятие напряжения за счет</w:t>
                      </w:r>
                      <w:r w:rsidRPr="00F02A4D">
                        <w:rPr>
                          <w:rFonts w:ascii="Georgia" w:hAnsi="Georgia" w:cstheme="minorBidi"/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F02A4D">
                        <w:rPr>
                          <w:rFonts w:ascii="Georgia" w:hAnsi="Georgia" w:cstheme="minorBidi"/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br/>
                      </w: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релаксирующих и игровых приемов </w:t>
                      </w:r>
                    </w:p>
                    <w:p w:rsidR="007A2858" w:rsidRPr="00F02A4D" w:rsidRDefault="007A2858" w:rsidP="007A2858">
                      <w:pPr>
                        <w:pStyle w:val="a4"/>
                        <w:numPr>
                          <w:ilvl w:val="0"/>
                          <w:numId w:val="1"/>
                        </w:numPr>
                        <w:rPr>
                          <w:rFonts w:eastAsia="Times New Roman"/>
                          <w:b/>
                          <w:sz w:val="32"/>
                          <w:szCs w:val="32"/>
                        </w:rPr>
                      </w:pP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Создание ситуации успеха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02A4D" w:rsidRPr="00113CE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DEA0F2B" wp14:editId="45DA55E2">
                <wp:simplePos x="0" y="0"/>
                <wp:positionH relativeFrom="margin">
                  <wp:posOffset>83489</wp:posOffset>
                </wp:positionH>
                <wp:positionV relativeFrom="paragraph">
                  <wp:posOffset>51683</wp:posOffset>
                </wp:positionV>
                <wp:extent cx="2711395" cy="2703444"/>
                <wp:effectExtent l="57150" t="57150" r="70485" b="97155"/>
                <wp:wrapNone/>
                <wp:docPr id="9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1395" cy="2703444"/>
                        </a:xfrm>
                        <a:prstGeom prst="roundRect">
                          <a:avLst/>
                        </a:prstGeom>
                        <a:solidFill>
                          <a:srgbClr val="194341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13CE2" w:rsidRPr="00F02A4D" w:rsidRDefault="00113CE2" w:rsidP="00113CE2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Метод проектов является одной из современных педаг</w:t>
                            </w:r>
                            <w:r w:rsidR="006C5B9F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огических технологий, позволяющей</w:t>
                            </w:r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реализовывать системно-</w:t>
                            </w:r>
                            <w:proofErr w:type="spellStart"/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>деятельностный</w:t>
                            </w:r>
                            <w:proofErr w:type="spellEnd"/>
                            <w:r w:rsidRPr="00F02A4D">
                              <w:rPr>
                                <w:b/>
                                <w:color w:val="FFFFFF" w:themeColor="light1"/>
                                <w:kern w:val="24"/>
                                <w:sz w:val="32"/>
                                <w:szCs w:val="32"/>
                              </w:rPr>
                              <w:t xml:space="preserve"> подход в полной мере.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EA0F2B" id="_x0000_s1031" style="position:absolute;margin-left:6.55pt;margin-top:4.05pt;width:213.5pt;height:212.8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" fillcolor="#194341" stroked="f" strokeweight="1pt">
                <v:stroke joinstyle="miter"/>
                <v:shadow on="t" color="black" opacity="20971f" offset="0,2.2pt"/>
                <v:textbox>
                  <w:txbxContent>
                    <w:p w:rsidR="00113CE2" w:rsidRPr="00F02A4D" w:rsidRDefault="00113CE2" w:rsidP="00113CE2">
                      <w:pPr>
                        <w:pStyle w:val="a3"/>
                        <w:spacing w:before="0" w:beforeAutospacing="0" w:after="0" w:afterAutospacing="0"/>
                        <w:rPr>
                          <w:b/>
                          <w:sz w:val="32"/>
                          <w:szCs w:val="32"/>
                        </w:rPr>
                      </w:pP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Метод проектов является одной из современных педаг</w:t>
                      </w:r>
                      <w:r w:rsidR="006C5B9F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огических технологий, позволяющей</w:t>
                      </w:r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реализовывать системно-</w:t>
                      </w:r>
                      <w:proofErr w:type="spellStart"/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>деятельностный</w:t>
                      </w:r>
                      <w:proofErr w:type="spellEnd"/>
                      <w:r w:rsidRPr="00F02A4D">
                        <w:rPr>
                          <w:b/>
                          <w:color w:val="FFFFFF" w:themeColor="light1"/>
                          <w:kern w:val="24"/>
                          <w:sz w:val="32"/>
                          <w:szCs w:val="32"/>
                        </w:rPr>
                        <w:t xml:space="preserve"> подход в полной мере.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B03DC" w:rsidRDefault="005B03DC"/>
    <w:p w:rsidR="005B03DC" w:rsidRDefault="005B03DC"/>
    <w:p w:rsidR="005B03DC" w:rsidRDefault="005B03DC"/>
    <w:p w:rsidR="005B03DC" w:rsidRDefault="005B03DC"/>
    <w:p w:rsidR="005B03DC" w:rsidRDefault="005B03DC"/>
    <w:p w:rsidR="005B03DC" w:rsidRDefault="005B03DC"/>
    <w:p w:rsidR="005B03DC" w:rsidRDefault="005B03DC"/>
    <w:p w:rsidR="005B03DC" w:rsidRDefault="005B03DC"/>
    <w:p w:rsidR="005B03DC" w:rsidRDefault="00C1517E">
      <w:r w:rsidRPr="0074229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5066F31" wp14:editId="346FEA48">
                <wp:simplePos x="0" y="0"/>
                <wp:positionH relativeFrom="margin">
                  <wp:posOffset>4536440</wp:posOffset>
                </wp:positionH>
                <wp:positionV relativeFrom="paragraph">
                  <wp:posOffset>115570</wp:posOffset>
                </wp:positionV>
                <wp:extent cx="5215890" cy="3702685"/>
                <wp:effectExtent l="76200" t="57150" r="80010" b="107315"/>
                <wp:wrapNone/>
                <wp:docPr id="12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5890" cy="370268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4229B" w:rsidRPr="008C06C4" w:rsidRDefault="0074229B" w:rsidP="0074229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 xml:space="preserve">Цель: </w:t>
                            </w: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Развитие познавательных способностей и активности дошкольников, расширение кругозора и освоение исследовательских действий</w:t>
                            </w:r>
                          </w:p>
                          <w:p w:rsidR="0074229B" w:rsidRPr="008C06C4" w:rsidRDefault="0074229B" w:rsidP="0074229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 xml:space="preserve">Задачи: </w:t>
                            </w: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1.Расширение кругозора и освоение исследовательских действий</w:t>
                            </w:r>
                          </w:p>
                          <w:p w:rsidR="0074229B" w:rsidRPr="008C06C4" w:rsidRDefault="0074229B" w:rsidP="0074229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Представления о радуге, как явлении природы.</w:t>
                            </w:r>
                          </w:p>
                          <w:p w:rsidR="0074229B" w:rsidRPr="008C06C4" w:rsidRDefault="0074229B" w:rsidP="0074229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2.Закрепление всех цветов и умение находить предметы заданного цвета вокруг себя. Развивать цветовое восприятие, внимание, наблюдательность.</w:t>
                            </w:r>
                          </w:p>
                          <w:p w:rsidR="0074229B" w:rsidRPr="008C06C4" w:rsidRDefault="0074229B" w:rsidP="0074229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3. Получение новых цветов и оттенков, а также радуги экспериментальным путем.</w:t>
                            </w:r>
                          </w:p>
                          <w:p w:rsidR="0074229B" w:rsidRPr="008C06C4" w:rsidRDefault="0074229B" w:rsidP="0074229B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4. Развитие умения творить в коллективе, вносить свой личный вклад в общее дело</w:t>
                            </w:r>
                            <w:r w:rsidRPr="008C06C4">
                              <w:rPr>
                                <w:rFonts w:ascii="Georgia" w:hAnsi="Georgia" w:cstheme="minorBidi"/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и др.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066F31" id="Скругленный прямоугольник 3" o:spid="_x0000_s1032" style="position:absolute;margin-left:357.2pt;margin-top:9.1pt;width:410.7pt;height:291.5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" fillcolor="#bdd6ee [1300]" stroked="f" strokeweight="1pt">
                <v:stroke joinstyle="miter"/>
                <v:shadow on="t" color="black" opacity="20971f" offset="0,2.2pt"/>
                <v:textbox>
                  <w:txbxContent>
                    <w:p w:rsidR="0074229B" w:rsidRPr="008C06C4" w:rsidRDefault="0074229B" w:rsidP="0074229B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C00000"/>
                          <w:kern w:val="24"/>
                          <w:sz w:val="32"/>
                          <w:szCs w:val="32"/>
                        </w:rPr>
                        <w:t xml:space="preserve">Цель: </w:t>
                      </w: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Развитие познавательных способностей и активности дошкольников, расширение кругозора и освоение исследовательских действий</w:t>
                      </w:r>
                    </w:p>
                    <w:p w:rsidR="0074229B" w:rsidRPr="008C06C4" w:rsidRDefault="0074229B" w:rsidP="0074229B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C00000"/>
                          <w:kern w:val="24"/>
                          <w:sz w:val="32"/>
                          <w:szCs w:val="32"/>
                        </w:rPr>
                        <w:t xml:space="preserve">Задачи: </w:t>
                      </w: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1.Расширение кругозора и освоение исследовательских действий</w:t>
                      </w:r>
                    </w:p>
                    <w:p w:rsidR="0074229B" w:rsidRPr="008C06C4" w:rsidRDefault="0074229B" w:rsidP="0074229B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Представления о радуге, как явлении природы.</w:t>
                      </w:r>
                    </w:p>
                    <w:p w:rsidR="0074229B" w:rsidRPr="008C06C4" w:rsidRDefault="0074229B" w:rsidP="0074229B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2.Закрепление всех цветов и умение находить предметы заданного цвета вокруг себя. Развивать цветовое восприятие, внимание, наблюдательность.</w:t>
                      </w:r>
                    </w:p>
                    <w:p w:rsidR="0074229B" w:rsidRPr="008C06C4" w:rsidRDefault="0074229B" w:rsidP="0074229B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3. Получение новых цветов и оттенков, а также радуги экспериментальным путем.</w:t>
                      </w:r>
                    </w:p>
                    <w:p w:rsidR="0074229B" w:rsidRPr="008C06C4" w:rsidRDefault="0074229B" w:rsidP="0074229B">
                      <w:pPr>
                        <w:pStyle w:val="a3"/>
                        <w:spacing w:before="0" w:beforeAutospacing="0" w:after="0" w:afterAutospacing="0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4. Развитие умения творить в коллективе, вносить свой личный вклад в общее дело</w:t>
                      </w:r>
                      <w:r w:rsidRPr="008C06C4">
                        <w:rPr>
                          <w:rFonts w:ascii="Georgia" w:hAnsi="Georgia" w:cstheme="minorBidi"/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и др.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5B03DC" w:rsidRDefault="00155310">
      <w:r w:rsidRPr="006F60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723EC44" wp14:editId="70F7D9CE">
                <wp:simplePos x="0" y="0"/>
                <wp:positionH relativeFrom="margin">
                  <wp:posOffset>193675</wp:posOffset>
                </wp:positionH>
                <wp:positionV relativeFrom="paragraph">
                  <wp:posOffset>147320</wp:posOffset>
                </wp:positionV>
                <wp:extent cx="4182386" cy="826936"/>
                <wp:effectExtent l="76200" t="57150" r="85090" b="106680"/>
                <wp:wrapNone/>
                <wp:docPr id="1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2386" cy="826936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6028" w:rsidRPr="00E11196" w:rsidRDefault="0074229B" w:rsidP="0074229B">
                            <w:pPr>
                              <w:pStyle w:val="a3"/>
                              <w:spacing w:before="0" w:beforeAutospacing="0" w:after="0" w:afterAutospacing="0" w:line="12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000066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E11196">
                              <w:rPr>
                                <w:rFonts w:ascii="Arial Black" w:hAnsi="Arial Black"/>
                                <w:b/>
                                <w:bCs/>
                                <w:color w:val="000066"/>
                                <w:kern w:val="24"/>
                                <w:sz w:val="48"/>
                                <w:szCs w:val="48"/>
                              </w:rPr>
                              <w:t>п</w:t>
                            </w:r>
                            <w:r w:rsidR="006F6028" w:rsidRPr="00E11196">
                              <w:rPr>
                                <w:rFonts w:ascii="Arial Black" w:hAnsi="Arial Black"/>
                                <w:b/>
                                <w:bCs/>
                                <w:color w:val="000066"/>
                                <w:kern w:val="24"/>
                                <w:sz w:val="48"/>
                                <w:szCs w:val="48"/>
                              </w:rPr>
                              <w:t xml:space="preserve">роект </w:t>
                            </w:r>
                          </w:p>
                          <w:p w:rsidR="006F6028" w:rsidRDefault="006F6028" w:rsidP="0074229B">
                            <w:pPr>
                              <w:pStyle w:val="a3"/>
                              <w:spacing w:line="120" w:lineRule="auto"/>
                              <w:jc w:val="center"/>
                            </w:pP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7030A0"/>
                                <w:kern w:val="24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FF0000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F1640D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FFFF00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15530D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0070C0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и 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3F2A8E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р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002060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0070C0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15530D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FFFF00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</w:t>
                            </w:r>
                            <w:r w:rsidRPr="006F6028">
                              <w:rPr>
                                <w:rFonts w:ascii="Arial Black" w:hAnsi="Arial Black" w:cstheme="minorBidi"/>
                                <w:b/>
                                <w:bCs/>
                                <w:color w:val="F1640D"/>
                                <w:kern w:val="24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и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 w:val="64"/>
                                <w:szCs w:val="64"/>
                              </w:rPr>
                              <w:t>»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23EC44" id="_x0000_s1033" style="position:absolute;margin-left:15.25pt;margin-top:11.6pt;width:329.3pt;height:65.1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" fillcolor="#bdd6ee [1300]" stroked="f" strokeweight="1pt">
                <v:stroke joinstyle="miter"/>
                <v:shadow on="t" color="black" opacity="20971f" offset="0,2.2pt"/>
                <v:textbox>
                  <w:txbxContent>
                    <w:p w:rsidR="006F6028" w:rsidRPr="00E11196" w:rsidRDefault="0074229B" w:rsidP="0074229B">
                      <w:pPr>
                        <w:pStyle w:val="a3"/>
                        <w:spacing w:before="0" w:beforeAutospacing="0" w:after="0" w:afterAutospacing="0" w:line="12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000066"/>
                          <w:kern w:val="24"/>
                          <w:sz w:val="48"/>
                          <w:szCs w:val="48"/>
                        </w:rPr>
                      </w:pPr>
                      <w:r w:rsidRPr="00E11196">
                        <w:rPr>
                          <w:rFonts w:ascii="Arial Black" w:hAnsi="Arial Black"/>
                          <w:b/>
                          <w:bCs/>
                          <w:color w:val="000066"/>
                          <w:kern w:val="24"/>
                          <w:sz w:val="48"/>
                          <w:szCs w:val="48"/>
                        </w:rPr>
                        <w:t>п</w:t>
                      </w:r>
                      <w:r w:rsidR="006F6028" w:rsidRPr="00E11196">
                        <w:rPr>
                          <w:rFonts w:ascii="Arial Black" w:hAnsi="Arial Black"/>
                          <w:b/>
                          <w:bCs/>
                          <w:color w:val="000066"/>
                          <w:kern w:val="24"/>
                          <w:sz w:val="48"/>
                          <w:szCs w:val="48"/>
                        </w:rPr>
                        <w:t xml:space="preserve">роект </w:t>
                      </w:r>
                    </w:p>
                    <w:p w:rsidR="006F6028" w:rsidRDefault="006F6028" w:rsidP="0074229B">
                      <w:pPr>
                        <w:pStyle w:val="a3"/>
                        <w:spacing w:line="120" w:lineRule="auto"/>
                        <w:jc w:val="center"/>
                      </w:pP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7030A0"/>
                          <w:kern w:val="24"/>
                          <w:sz w:val="52"/>
                          <w:szCs w:val="52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«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FF0000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К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F1640D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р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FFFF00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а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15530D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с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0070C0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к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и 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3F2A8E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р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002060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а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0070C0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д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15530D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у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FFFF00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г</w:t>
                      </w:r>
                      <w:r w:rsidRPr="006F6028">
                        <w:rPr>
                          <w:rFonts w:ascii="Arial Black" w:hAnsi="Arial Black" w:cstheme="minorBidi"/>
                          <w:b/>
                          <w:bCs/>
                          <w:color w:val="F1640D"/>
                          <w:kern w:val="24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и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 w:val="64"/>
                          <w:szCs w:val="64"/>
                        </w:rPr>
                        <w:t>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F6028" w:rsidRDefault="006F6028"/>
    <w:p w:rsidR="00F02A4D" w:rsidRDefault="00F02A4D"/>
    <w:p w:rsidR="00F02A4D" w:rsidRDefault="00155310">
      <w:r w:rsidRPr="006F60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D69B7C6" wp14:editId="7CE535B8">
                <wp:simplePos x="0" y="0"/>
                <wp:positionH relativeFrom="margin">
                  <wp:posOffset>37465</wp:posOffset>
                </wp:positionH>
                <wp:positionV relativeFrom="paragraph">
                  <wp:posOffset>203835</wp:posOffset>
                </wp:positionV>
                <wp:extent cx="4412615" cy="2496185"/>
                <wp:effectExtent l="76200" t="57150" r="83185" b="113665"/>
                <wp:wrapNone/>
                <wp:docPr id="3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2615" cy="249618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F6028" w:rsidRPr="0074229B" w:rsidRDefault="006F6028" w:rsidP="006F602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4229B">
                              <w:rPr>
                                <w:b/>
                                <w:bCs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>Тип проекта</w:t>
                            </w:r>
                            <w:r w:rsidRPr="0074229B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: </w:t>
                            </w:r>
                            <w:proofErr w:type="spellStart"/>
                            <w:r w:rsidRPr="0074229B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исследовательско</w:t>
                            </w:r>
                            <w:proofErr w:type="spellEnd"/>
                            <w:r w:rsidRPr="0074229B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-творческий</w:t>
                            </w:r>
                          </w:p>
                          <w:p w:rsidR="006F6028" w:rsidRPr="0074229B" w:rsidRDefault="006F6028" w:rsidP="006F602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4229B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 среднесрочный (7 недель)</w:t>
                            </w:r>
                          </w:p>
                          <w:p w:rsidR="006F6028" w:rsidRPr="008C06C4" w:rsidRDefault="006F6028" w:rsidP="006F602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74229B">
                              <w:rPr>
                                <w:b/>
                                <w:bCs/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>Актуальность:</w:t>
                            </w:r>
                            <w:r w:rsidRPr="0074229B">
                              <w:rPr>
                                <w:color w:val="C00000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4229B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Сенсорное развитие составляет одну из главных линий умственного развития в дошкольном возрасте.  Этот период наиболее благоприятен для совершенствования деятельности органов</w:t>
                            </w:r>
                            <w:r w:rsidRPr="006F6028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чувств, накопления представлений об окружающем мире, сенсорного опыта и творческого начала.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69B7C6" id="_x0000_s1034" style="position:absolute;margin-left:2.95pt;margin-top:16.05pt;width:347.45pt;height:196.5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" fillcolor="#bdd6ee [1300]" stroked="f" strokeweight="1pt">
                <v:stroke joinstyle="miter"/>
                <v:shadow on="t" color="black" opacity="20971f" offset="0,2.2pt"/>
                <v:textbox>
                  <w:txbxContent>
                    <w:p w:rsidR="006F6028" w:rsidRPr="0074229B" w:rsidRDefault="006F6028" w:rsidP="006F602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74229B">
                        <w:rPr>
                          <w:b/>
                          <w:bCs/>
                          <w:color w:val="C00000"/>
                          <w:kern w:val="24"/>
                          <w:sz w:val="32"/>
                          <w:szCs w:val="32"/>
                        </w:rPr>
                        <w:t>Тип проекта</w:t>
                      </w:r>
                      <w:r w:rsidRPr="0074229B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 xml:space="preserve">: </w:t>
                      </w:r>
                      <w:proofErr w:type="spellStart"/>
                      <w:r w:rsidRPr="0074229B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исследовательско</w:t>
                      </w:r>
                      <w:proofErr w:type="spellEnd"/>
                      <w:r w:rsidRPr="0074229B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-творческий</w:t>
                      </w:r>
                    </w:p>
                    <w:p w:rsidR="006F6028" w:rsidRPr="0074229B" w:rsidRDefault="006F6028" w:rsidP="006F602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74229B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 xml:space="preserve"> среднесрочный (7 недель)</w:t>
                      </w:r>
                    </w:p>
                    <w:p w:rsidR="006F6028" w:rsidRPr="008C06C4" w:rsidRDefault="006F6028" w:rsidP="006F602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74229B">
                        <w:rPr>
                          <w:b/>
                          <w:bCs/>
                          <w:color w:val="C00000"/>
                          <w:kern w:val="24"/>
                          <w:sz w:val="32"/>
                          <w:szCs w:val="32"/>
                        </w:rPr>
                        <w:t>Актуальность:</w:t>
                      </w:r>
                      <w:r w:rsidRPr="0074229B">
                        <w:rPr>
                          <w:color w:val="C00000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74229B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Сенсорное развитие составляет одну из главных линий умственного развития в дошкольном возрасте.  Этот период наиболее благоприятен для совершенствования деятельности органов</w:t>
                      </w:r>
                      <w:r w:rsidRPr="006F6028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чувств, накопления представлений об окружающем мире, сенсорного опыта и творческого начала.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F6028" w:rsidRDefault="006F6028"/>
    <w:p w:rsidR="006F6028" w:rsidRDefault="006F6028"/>
    <w:p w:rsidR="006F6028" w:rsidRDefault="006F6028"/>
    <w:p w:rsidR="006F6028" w:rsidRDefault="006F6028"/>
    <w:p w:rsidR="00FC008A" w:rsidRDefault="00FC008A"/>
    <w:p w:rsidR="00FC008A" w:rsidRDefault="00FC008A"/>
    <w:p w:rsidR="00FC008A" w:rsidRDefault="00FC008A"/>
    <w:p w:rsidR="00FC008A" w:rsidRDefault="00FC008A"/>
    <w:p w:rsidR="00FC008A" w:rsidRDefault="00FC008A"/>
    <w:p w:rsidR="00CE1201" w:rsidRDefault="00DF5A7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A645BB7" wp14:editId="771F8725">
                <wp:simplePos x="0" y="0"/>
                <wp:positionH relativeFrom="margin">
                  <wp:posOffset>5560695</wp:posOffset>
                </wp:positionH>
                <wp:positionV relativeFrom="margin">
                  <wp:posOffset>137795</wp:posOffset>
                </wp:positionV>
                <wp:extent cx="4037330" cy="6290945"/>
                <wp:effectExtent l="152400" t="152400" r="172720" b="186055"/>
                <wp:wrapSquare wrapText="bothSides"/>
                <wp:docPr id="2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7330" cy="6290945"/>
                        </a:xfrm>
                        <a:prstGeom prst="rect">
                          <a:avLst/>
                        </a:prstGeom>
                        <a:solidFill>
                          <a:srgbClr val="FDD9EC"/>
                        </a:solidFill>
                        <a:ln w="57150">
                          <a:solidFill>
                            <a:srgbClr val="FF0000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D96799" w:rsidRPr="00B945BA" w:rsidRDefault="00D96799" w:rsidP="00D96799">
                            <w:pPr>
                              <w:pStyle w:val="a3"/>
                              <w:spacing w:before="0" w:beforeAutospacing="0" w:after="160" w:afterAutospacing="0" w:line="256" w:lineRule="auto"/>
                              <w:rPr>
                                <w:sz w:val="32"/>
                                <w:szCs w:val="32"/>
                              </w:rPr>
                            </w:pPr>
                            <w:r w:rsidRPr="00B945BA"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1 неделя</w:t>
                            </w:r>
                            <w:r w:rsidRPr="00B945B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Pr="00B945BA">
                              <w:rPr>
                                <w:rFonts w:eastAsia="Calibri"/>
                                <w:b/>
                                <w:bCs/>
                                <w:color w:val="CC0000"/>
                                <w:kern w:val="24"/>
                                <w:sz w:val="32"/>
                                <w:szCs w:val="32"/>
                              </w:rPr>
                              <w:t>Красная полоска радуги.</w:t>
                            </w:r>
                          </w:p>
                          <w:p w:rsidR="00D96799" w:rsidRPr="00FC008A" w:rsidRDefault="00D96799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Знакомство с радугой. Откуда берется радуга? Порядок цветов в радуге.</w:t>
                            </w:r>
                          </w:p>
                          <w:p w:rsidR="00D96799" w:rsidRPr="00FC008A" w:rsidRDefault="00AC23C4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Стихи, загадки и песня </w:t>
                            </w:r>
                            <w:r w:rsidR="00D96799"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о радуге.</w:t>
                            </w:r>
                          </w:p>
                          <w:p w:rsidR="00D96799" w:rsidRPr="00FC008A" w:rsidRDefault="00D96799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Красный цвет. Подборка картинок детьми и родителями (рисование, вырезание). Рассматривание картинок, составление рассказов, беседа. </w:t>
                            </w:r>
                          </w:p>
                          <w:p w:rsidR="00D96799" w:rsidRPr="00FC008A" w:rsidRDefault="00D96799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Одеваемся в красное (элемент одежды). Рассматриваем друг друга, беседуем.</w:t>
                            </w:r>
                          </w:p>
                          <w:p w:rsidR="00D96799" w:rsidRPr="00FC008A" w:rsidRDefault="00D96799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Д\и «Разложи по оттенкам» (красные тона), «Разноцветная листва: сложи ветку рябины»</w:t>
                            </w:r>
                          </w:p>
                          <w:p w:rsidR="00D96799" w:rsidRPr="00FC008A" w:rsidRDefault="00D96799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Экспериментирование: Смешиваем краски, получая разные оттенки красного. Знакомимся с названиями оттенков: «Красная палитра» </w:t>
                            </w:r>
                          </w:p>
                          <w:p w:rsidR="00D96799" w:rsidRPr="00FC008A" w:rsidRDefault="00D96799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«Красная картина» (аппликация с подбором и использованием бумаги, разных оттенков красного)</w:t>
                            </w:r>
                          </w:p>
                          <w:p w:rsidR="00D96799" w:rsidRPr="00FC008A" w:rsidRDefault="00D96799" w:rsidP="00D96799">
                            <w:pPr>
                              <w:pStyle w:val="a4"/>
                              <w:numPr>
                                <w:ilvl w:val="0"/>
                                <w:numId w:val="2"/>
                              </w:numPr>
                              <w:spacing w:line="256" w:lineRule="auto"/>
                              <w:rPr>
                                <w:rFonts w:eastAsia="Times New Roman"/>
                                <w:sz w:val="32"/>
                                <w:szCs w:val="32"/>
                              </w:rPr>
                            </w:pPr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Оформление «Красной страницы» </w:t>
                            </w:r>
                            <w:proofErr w:type="spellStart"/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лэпбука</w:t>
                            </w:r>
                            <w:proofErr w:type="spellEnd"/>
                            <w:r w:rsidRPr="00FC008A">
                              <w:rPr>
                                <w:rFonts w:eastAsia="Calibr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«Краски радуги»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645BB7" id="Прямоугольник 3" o:spid="_x0000_s1035" style="position:absolute;margin-left:437.85pt;margin-top:10.85pt;width:317.9pt;height:495.3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" fillcolor="#fdd9ec" strokecolor="red" strokeweight="4.5pt">
                <v:shadow on="t" color="black" offset="0,1pt"/>
                <v:textbox>
                  <w:txbxContent>
                    <w:p w:rsidR="00D96799" w:rsidRPr="00B945BA" w:rsidRDefault="00D96799" w:rsidP="00D96799">
                      <w:pPr>
                        <w:pStyle w:val="a3"/>
                        <w:spacing w:before="0" w:beforeAutospacing="0" w:after="160" w:afterAutospacing="0" w:line="256" w:lineRule="auto"/>
                        <w:rPr>
                          <w:sz w:val="32"/>
                          <w:szCs w:val="32"/>
                        </w:rPr>
                      </w:pPr>
                      <w:r w:rsidRPr="00B945BA"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1 неделя</w:t>
                      </w:r>
                      <w:r w:rsidRPr="00B945B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. </w:t>
                      </w:r>
                      <w:r w:rsidRPr="00B945BA">
                        <w:rPr>
                          <w:rFonts w:eastAsia="Calibri"/>
                          <w:b/>
                          <w:bCs/>
                          <w:color w:val="CC0000"/>
                          <w:kern w:val="24"/>
                          <w:sz w:val="32"/>
                          <w:szCs w:val="32"/>
                        </w:rPr>
                        <w:t>Красная полоска радуги.</w:t>
                      </w:r>
                    </w:p>
                    <w:p w:rsidR="00D96799" w:rsidRPr="00FC008A" w:rsidRDefault="00D96799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Знакомство с радугой. Откуда берется радуга? Порядок цветов в радуге.</w:t>
                      </w:r>
                    </w:p>
                    <w:p w:rsidR="00D96799" w:rsidRPr="00FC008A" w:rsidRDefault="00AC23C4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Стихи, загадки и песня </w:t>
                      </w:r>
                      <w:r w:rsidR="00D96799"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о радуге.</w:t>
                      </w:r>
                    </w:p>
                    <w:p w:rsidR="00D96799" w:rsidRPr="00FC008A" w:rsidRDefault="00D96799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Красный цвет. Подборка картинок детьми и родителями (рисование, вырезание). Рассматривание картинок, составление рассказов, беседа. </w:t>
                      </w:r>
                    </w:p>
                    <w:p w:rsidR="00D96799" w:rsidRPr="00FC008A" w:rsidRDefault="00D96799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Одеваемся в красное (элемент одежды). Рассматриваем друг друга, беседуем.</w:t>
                      </w:r>
                    </w:p>
                    <w:p w:rsidR="00D96799" w:rsidRPr="00FC008A" w:rsidRDefault="00D96799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Д\и «Разложи по оттенкам» (красные тона), «Разноцветная листва: сложи ветку рябины»</w:t>
                      </w:r>
                    </w:p>
                    <w:p w:rsidR="00D96799" w:rsidRPr="00FC008A" w:rsidRDefault="00D96799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Экспериментирование: Смешиваем краски, получая разные оттенки красного. Знакомимся с названиями оттенков: «Красная палитра» </w:t>
                      </w:r>
                    </w:p>
                    <w:p w:rsidR="00D96799" w:rsidRPr="00FC008A" w:rsidRDefault="00D96799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«Красная картина» (аппликация с подбором и использованием бумаги, разных оттенков красного)</w:t>
                      </w:r>
                    </w:p>
                    <w:p w:rsidR="00D96799" w:rsidRPr="00FC008A" w:rsidRDefault="00D96799" w:rsidP="00D96799">
                      <w:pPr>
                        <w:pStyle w:val="a4"/>
                        <w:numPr>
                          <w:ilvl w:val="0"/>
                          <w:numId w:val="2"/>
                        </w:numPr>
                        <w:spacing w:line="256" w:lineRule="auto"/>
                        <w:rPr>
                          <w:rFonts w:eastAsia="Times New Roman"/>
                          <w:sz w:val="32"/>
                          <w:szCs w:val="32"/>
                        </w:rPr>
                      </w:pPr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Оформление «Красной страницы» </w:t>
                      </w:r>
                      <w:proofErr w:type="spellStart"/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>лэпбука</w:t>
                      </w:r>
                      <w:proofErr w:type="spellEnd"/>
                      <w:r w:rsidRPr="00FC008A">
                        <w:rPr>
                          <w:rFonts w:eastAsia="Calibr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«Краски радуги»</w:t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E42DC2" w:rsidRPr="00D9679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09F1F62" wp14:editId="4383A122">
                <wp:simplePos x="0" y="0"/>
                <wp:positionH relativeFrom="margin">
                  <wp:posOffset>207819</wp:posOffset>
                </wp:positionH>
                <wp:positionV relativeFrom="paragraph">
                  <wp:posOffset>65314</wp:posOffset>
                </wp:positionV>
                <wp:extent cx="5164076" cy="1184275"/>
                <wp:effectExtent l="38100" t="57150" r="55880" b="53975"/>
                <wp:wrapNone/>
                <wp:docPr id="24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4076" cy="11842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6799" w:rsidRPr="008C06C4" w:rsidRDefault="00D96799" w:rsidP="00D96799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Каждая неделя была посвящена одному из цветов радуги и очень насыщена сенсорной информацией.</w:t>
                            </w:r>
                          </w:p>
                          <w:p w:rsidR="00D96799" w:rsidRPr="008C06C4" w:rsidRDefault="00D96799" w:rsidP="00D96799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8C06C4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Используются множество разнообразных приемов в разных образовательных областях.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9F1F62" id="_x0000_s1036" style="position:absolute;margin-left:16.35pt;margin-top:5.15pt;width:406.6pt;height:93.2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" fillcolor="#bdd6ee [1300]" stroked="f" strokeweight="1pt">
                <v:stroke joinstyle="miter"/>
                <v:textbox inset="5.4pt,2.7pt,5.4pt,2.7pt">
                  <w:txbxContent>
                    <w:p w:rsidR="00D96799" w:rsidRPr="008C06C4" w:rsidRDefault="00D96799" w:rsidP="00D96799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Каждая неделя была посвящена одному из цветов радуги и очень насыщена сенсорной информацией.</w:t>
                      </w:r>
                    </w:p>
                    <w:p w:rsidR="00D96799" w:rsidRPr="008C06C4" w:rsidRDefault="00D96799" w:rsidP="00D96799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8C06C4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Используются множество разнообразных приемов в разных образовательных областях.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CE1201" w:rsidRDefault="00E42DC2">
      <w:r w:rsidRPr="00D96799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658BEABE" wp14:editId="43B9736F">
            <wp:simplePos x="0" y="0"/>
            <wp:positionH relativeFrom="margin">
              <wp:posOffset>302079</wp:posOffset>
            </wp:positionH>
            <wp:positionV relativeFrom="paragraph">
              <wp:posOffset>2564444</wp:posOffset>
            </wp:positionV>
            <wp:extent cx="2989580" cy="2515235"/>
            <wp:effectExtent l="171450" t="133350" r="115570" b="208915"/>
            <wp:wrapNone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8000"/>
                              </a14:imgEffect>
                              <a14:imgEffect>
                                <a14:saturation sat="106000"/>
                              </a14:imgEffect>
                              <a14:imgEffect>
                                <a14:brightnessContrast bright="1000" contras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7" t="7771" r="18328" b="4526"/>
                    <a:stretch/>
                  </pic:blipFill>
                  <pic:spPr bwMode="auto">
                    <a:xfrm>
                      <a:off x="0" y="0"/>
                      <a:ext cx="2989580" cy="251523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FFFF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9679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89369CB" wp14:editId="7A4E6C9B">
                <wp:simplePos x="0" y="0"/>
                <wp:positionH relativeFrom="margin">
                  <wp:posOffset>172193</wp:posOffset>
                </wp:positionH>
                <wp:positionV relativeFrom="paragraph">
                  <wp:posOffset>1240229</wp:posOffset>
                </wp:positionV>
                <wp:extent cx="5203578" cy="1208405"/>
                <wp:effectExtent l="38100" t="57150" r="54610" b="48895"/>
                <wp:wrapNone/>
                <wp:docPr id="25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3578" cy="120840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96799" w:rsidRPr="00DC4B86" w:rsidRDefault="00D96799" w:rsidP="00D96799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DC4B86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Совместно с родителями подбираем одежду, картинки, создаем рисунки и поделки дома. </w:t>
                            </w:r>
                            <w:r w:rsidRPr="00DC4B86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br/>
                              <w:t>Рассматриваем и обсуждаем принесенное в группе.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9369CB" id="_x0000_s1037" style="position:absolute;margin-left:13.55pt;margin-top:97.65pt;width:409.75pt;height:95.1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" fillcolor="#bdd6ee [1300]" stroked="f" strokeweight="1pt">
                <v:stroke joinstyle="miter"/>
                <v:textbox inset="5.4pt,2.7pt,5.4pt,2.7pt">
                  <w:txbxContent>
                    <w:p w:rsidR="00D96799" w:rsidRPr="00DC4B86" w:rsidRDefault="00D96799" w:rsidP="00D96799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DC4B86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 xml:space="preserve">Совместно с родителями подбираем одежду, картинки, создаем рисунки и поделки дома. </w:t>
                      </w:r>
                      <w:r w:rsidRPr="00DC4B86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br/>
                        <w:t>Рассматриваем и обсуждаем принесенное в группе.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20DAC" w:rsidRPr="00D96799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381B1AC9" wp14:editId="02DF5EA6">
            <wp:simplePos x="0" y="0"/>
            <wp:positionH relativeFrom="column">
              <wp:posOffset>2613964</wp:posOffset>
            </wp:positionH>
            <wp:positionV relativeFrom="paragraph">
              <wp:posOffset>3741392</wp:posOffset>
            </wp:positionV>
            <wp:extent cx="3090237" cy="2400190"/>
            <wp:effectExtent l="190500" t="133350" r="129540" b="210185"/>
            <wp:wrapNone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4000"/>
                              </a14:imgEffect>
                              <a14:imgEffect>
                                <a14:saturation sat="105000"/>
                              </a14:imgEffect>
                              <a14:imgEffect>
                                <a14:brightnessContrast contras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0" t="11469" r="3179" b="2519"/>
                    <a:stretch/>
                  </pic:blipFill>
                  <pic:spPr bwMode="auto">
                    <a:xfrm>
                      <a:off x="0" y="0"/>
                      <a:ext cx="3090237" cy="240019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201">
        <w:br w:type="page"/>
      </w:r>
    </w:p>
    <w:p w:rsidR="005968B6" w:rsidRDefault="00F5707F">
      <w:r w:rsidRPr="005968B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E7F935D" wp14:editId="582BA6D6">
                <wp:simplePos x="0" y="0"/>
                <wp:positionH relativeFrom="margin">
                  <wp:posOffset>6204857</wp:posOffset>
                </wp:positionH>
                <wp:positionV relativeFrom="paragraph">
                  <wp:posOffset>53439</wp:posOffset>
                </wp:positionV>
                <wp:extent cx="3036001" cy="973455"/>
                <wp:effectExtent l="76200" t="57150" r="88265" b="112395"/>
                <wp:wrapNone/>
                <wp:docPr id="39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6001" cy="97345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8B6" w:rsidRPr="008F2210" w:rsidRDefault="005968B6" w:rsidP="005968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8F2210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Игры с</w:t>
                            </w:r>
                            <w:r w:rsidR="00F079A1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 песком и рисование </w:t>
                            </w:r>
                            <w:r w:rsidR="00F079A1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br/>
                              <w:t>на</w:t>
                            </w:r>
                            <w:r w:rsidRPr="008F2210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 столике с подсветкой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7F935D" id="_x0000_s1038" style="position:absolute;margin-left:488.55pt;margin-top:4.2pt;width:239.05pt;height:76.6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" fillcolor="#bdd6ee [1300]" stroked="f" strokeweight="1pt">
                <v:stroke joinstyle="miter"/>
                <v:shadow on="t" color="black" opacity="20971f" offset="0,2.2pt"/>
                <v:textbox>
                  <w:txbxContent>
                    <w:p w:rsidR="005968B6" w:rsidRPr="008F2210" w:rsidRDefault="005968B6" w:rsidP="005968B6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color w:val="002060"/>
                          <w:sz w:val="36"/>
                          <w:szCs w:val="36"/>
                        </w:rPr>
                      </w:pPr>
                      <w:r w:rsidRPr="008F2210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Игры с</w:t>
                      </w:r>
                      <w:r w:rsidR="00F079A1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 песком и рисование </w:t>
                      </w:r>
                      <w:r w:rsidR="00F079A1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br/>
                        <w:t>на</w:t>
                      </w:r>
                      <w:r w:rsidRPr="008F2210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 столике с подсветкой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9663F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BA64706" wp14:editId="04FF71EC">
                <wp:simplePos x="0" y="0"/>
                <wp:positionH relativeFrom="margin">
                  <wp:posOffset>3521025</wp:posOffset>
                </wp:positionH>
                <wp:positionV relativeFrom="paragraph">
                  <wp:posOffset>52812</wp:posOffset>
                </wp:positionV>
                <wp:extent cx="2576410" cy="1021278"/>
                <wp:effectExtent l="38100" t="57150" r="52705" b="45720"/>
                <wp:wrapNone/>
                <wp:docPr id="20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6410" cy="1021278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707F" w:rsidRPr="00F43791" w:rsidRDefault="00F5707F" w:rsidP="00F5707F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F43791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Наши </w:t>
                            </w: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еженедельные </w:t>
                            </w:r>
                            <w:r w:rsidRPr="00F43791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«раду</w:t>
                            </w:r>
                            <w:r w:rsidRPr="00F43791">
                              <w:rPr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жн</w:t>
                            </w:r>
                            <w:r w:rsidRPr="00F43791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ые» творческие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A64706" id="Скругленный прямоугольник 11" o:spid="_x0000_s1039" style="position:absolute;margin-left:277.25pt;margin-top:4.15pt;width:202.85pt;height:80.4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" fillcolor="#bdd6ee [1300]" stroked="f" strokeweight="1pt">
                <v:stroke joinstyle="miter"/>
                <v:textbox inset="5.4pt,2.7pt,5.4pt,2.7pt">
                  <w:txbxContent>
                    <w:p w:rsidR="00F5707F" w:rsidRPr="00F43791" w:rsidRDefault="00F5707F" w:rsidP="00F5707F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F43791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Наши </w:t>
                      </w:r>
                      <w:r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еженедельные </w:t>
                      </w:r>
                      <w:r w:rsidRPr="00F43791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«раду</w:t>
                      </w:r>
                      <w:r w:rsidRPr="00F43791">
                        <w:rPr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жн</w:t>
                      </w:r>
                      <w:r w:rsidRPr="00F43791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ые» творческие работы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57F03" w:rsidRPr="00596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40F22EF" wp14:editId="71DC956A">
                <wp:simplePos x="0" y="0"/>
                <wp:positionH relativeFrom="margin">
                  <wp:posOffset>302821</wp:posOffset>
                </wp:positionH>
                <wp:positionV relativeFrom="paragraph">
                  <wp:posOffset>53439</wp:posOffset>
                </wp:positionV>
                <wp:extent cx="3040083" cy="973455"/>
                <wp:effectExtent l="57150" t="57150" r="46355" b="55245"/>
                <wp:wrapNone/>
                <wp:docPr id="36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0083" cy="97345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8B6" w:rsidRPr="005968B6" w:rsidRDefault="005968B6" w:rsidP="005968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5968B6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Получение цвета и оттенков путем смешивания красок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0F22EF" id="Скругленный прямоугольник 5" o:spid="_x0000_s1040" style="position:absolute;margin-left:23.85pt;margin-top:4.2pt;width:239.4pt;height:76.6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" fillcolor="#bdd6ee [1300]" stroked="f" strokeweight="1pt">
                <v:stroke joinstyle="miter"/>
                <v:textbox inset="5.4pt,2.7pt,5.4pt,2.7pt">
                  <w:txbxContent>
                    <w:p w:rsidR="005968B6" w:rsidRPr="005968B6" w:rsidRDefault="005968B6" w:rsidP="005968B6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5968B6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Получение цвета и оттенков путем смешивания красок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0245B" w:rsidRDefault="0080245B"/>
    <w:p w:rsidR="005968B6" w:rsidRDefault="005968B6"/>
    <w:p w:rsidR="005968B6" w:rsidRDefault="005968B6"/>
    <w:p w:rsidR="005968B6" w:rsidRDefault="00F079A1">
      <w:r w:rsidRPr="008F2210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6275705</wp:posOffset>
            </wp:positionH>
            <wp:positionV relativeFrom="paragraph">
              <wp:posOffset>145976</wp:posOffset>
            </wp:positionV>
            <wp:extent cx="3050540" cy="2211705"/>
            <wp:effectExtent l="190500" t="133350" r="130810" b="226695"/>
            <wp:wrapSquare wrapText="bothSides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"/>
                              </a14:imgEffect>
                              <a14:imgEffect>
                                <a14:brightnessContrast contras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3"/>
                    <a:stretch/>
                  </pic:blipFill>
                  <pic:spPr bwMode="auto">
                    <a:xfrm>
                      <a:off x="0" y="0"/>
                      <a:ext cx="3050540" cy="221170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4A206A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07F" w:rsidRPr="00F31C2E">
        <w:rPr>
          <w:noProof/>
          <w:lang w:eastAsia="ru-RU"/>
        </w:rPr>
        <w:drawing>
          <wp:anchor distT="0" distB="0" distL="114300" distR="114300" simplePos="0" relativeHeight="251813888" behindDoc="0" locked="0" layoutInCell="1" allowOverlap="1" wp14:anchorId="3FC766B6" wp14:editId="5FBC3BD1">
            <wp:simplePos x="0" y="0"/>
            <wp:positionH relativeFrom="margin">
              <wp:posOffset>3507616</wp:posOffset>
            </wp:positionH>
            <wp:positionV relativeFrom="paragraph">
              <wp:posOffset>132080</wp:posOffset>
            </wp:positionV>
            <wp:extent cx="2565070" cy="3259359"/>
            <wp:effectExtent l="190500" t="114300" r="140335" b="208280"/>
            <wp:wrapNone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113000"/>
                              </a14:imgEffect>
                              <a14:imgEffect>
                                <a14:brightnessContrast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5" t="13151" r="1686"/>
                    <a:stretch/>
                  </pic:blipFill>
                  <pic:spPr bwMode="auto">
                    <a:xfrm>
                      <a:off x="0" y="0"/>
                      <a:ext cx="2565070" cy="3259359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FF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F03" w:rsidRPr="005968B6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290690</wp:posOffset>
            </wp:positionH>
            <wp:positionV relativeFrom="margin">
              <wp:posOffset>1291590</wp:posOffset>
            </wp:positionV>
            <wp:extent cx="2992120" cy="2228215"/>
            <wp:effectExtent l="190500" t="133350" r="132080" b="229235"/>
            <wp:wrapSquare wrapText="bothSides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"/>
                              </a14:imgEffect>
                              <a14:imgEffect>
                                <a14:brightnessContrast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654" b="2887"/>
                    <a:stretch/>
                  </pic:blipFill>
                  <pic:spPr bwMode="auto">
                    <a:xfrm>
                      <a:off x="0" y="0"/>
                      <a:ext cx="2992120" cy="222821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F8880C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68B6" w:rsidRDefault="005968B6"/>
    <w:p w:rsidR="00420A34" w:rsidRDefault="00420A34"/>
    <w:p w:rsidR="005968B6" w:rsidRDefault="005968B6"/>
    <w:p w:rsidR="005968B6" w:rsidRDefault="005968B6"/>
    <w:p w:rsidR="005968B6" w:rsidRDefault="005968B6"/>
    <w:p w:rsidR="005968B6" w:rsidRDefault="005968B6"/>
    <w:p w:rsidR="005968B6" w:rsidRDefault="005968B6"/>
    <w:p w:rsidR="00420A34" w:rsidRDefault="00F079A1">
      <w:r w:rsidRPr="00596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0DFC6ED" wp14:editId="2B315571">
                <wp:simplePos x="0" y="0"/>
                <wp:positionH relativeFrom="margin">
                  <wp:posOffset>6254115</wp:posOffset>
                </wp:positionH>
                <wp:positionV relativeFrom="paragraph">
                  <wp:posOffset>163689</wp:posOffset>
                </wp:positionV>
                <wp:extent cx="3098223" cy="889519"/>
                <wp:effectExtent l="57150" t="57150" r="45085" b="44450"/>
                <wp:wrapNone/>
                <wp:docPr id="44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8223" cy="889519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8B6" w:rsidRDefault="005968B6" w:rsidP="005968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Ведем раскопки на «Зеленой планете» </w:t>
                            </w:r>
                          </w:p>
                          <w:p w:rsidR="005968B6" w:rsidRDefault="005968B6" w:rsidP="005968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(с помощью кисточек)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DFC6ED" id="Скругленный прямоугольник 6" o:spid="_x0000_s1041" style="position:absolute;margin-left:492.45pt;margin-top:12.9pt;width:243.95pt;height:70.0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" fillcolor="#bdd6ee [1300]" stroked="f" strokeweight="1pt">
                <v:stroke joinstyle="miter"/>
                <v:textbox inset="5.4pt,2.7pt,5.4pt,2.7pt">
                  <w:txbxContent>
                    <w:p w:rsidR="005968B6" w:rsidRDefault="005968B6" w:rsidP="005968B6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 xml:space="preserve">Ведем раскопки на «Зеленой планете» </w:t>
                      </w:r>
                    </w:p>
                    <w:p w:rsidR="005968B6" w:rsidRDefault="005968B6" w:rsidP="005968B6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(с помощью кисточек)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20A34" w:rsidRDefault="00F5707F">
      <w:r w:rsidRPr="00596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58D2218" wp14:editId="4261D759">
                <wp:simplePos x="0" y="0"/>
                <wp:positionH relativeFrom="margin">
                  <wp:posOffset>329609</wp:posOffset>
                </wp:positionH>
                <wp:positionV relativeFrom="paragraph">
                  <wp:posOffset>61077</wp:posOffset>
                </wp:positionV>
                <wp:extent cx="2890624" cy="1913861"/>
                <wp:effectExtent l="38100" t="57150" r="43180" b="48895"/>
                <wp:wrapNone/>
                <wp:docPr id="18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0624" cy="191386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029B6" w:rsidRPr="003029B6" w:rsidRDefault="006432EF" w:rsidP="003029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П</w:t>
                            </w:r>
                            <w:r w:rsidR="003029B6" w:rsidRPr="003029B6"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 xml:space="preserve">олученные результаты </w:t>
                            </w: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испо</w:t>
                            </w:r>
                            <w:r w:rsidR="005942B2"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л</w:t>
                            </w:r>
                            <w:r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 xml:space="preserve">ьзуем </w:t>
                            </w:r>
                            <w:r w:rsidR="003029B6" w:rsidRPr="003029B6"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в</w:t>
                            </w:r>
                            <w:r w:rsidR="00F25236"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 xml:space="preserve"> качестве материала для </w:t>
                            </w:r>
                            <w:r w:rsidR="003029B6" w:rsidRPr="003029B6">
                              <w:rPr>
                                <w:b/>
                                <w:color w:val="002060"/>
                                <w:sz w:val="32"/>
                                <w:szCs w:val="32"/>
                              </w:rPr>
                              <w:t>творческой деятельности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8D2218" id="_x0000_s1042" style="position:absolute;margin-left:25.95pt;margin-top:4.8pt;width:227.6pt;height:150.7pt;z-index:25178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" fillcolor="#bdd6ee [1300]" stroked="f" strokeweight="1pt">
                <v:stroke joinstyle="miter"/>
                <v:textbox inset="5.4pt,2.7pt,5.4pt,2.7pt">
                  <w:txbxContent>
                    <w:p w:rsidR="003029B6" w:rsidRPr="003029B6" w:rsidRDefault="006432EF" w:rsidP="003029B6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color w:val="00206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002060"/>
                          <w:sz w:val="32"/>
                          <w:szCs w:val="32"/>
                        </w:rPr>
                        <w:t>П</w:t>
                      </w:r>
                      <w:r w:rsidR="003029B6" w:rsidRPr="003029B6">
                        <w:rPr>
                          <w:b/>
                          <w:color w:val="002060"/>
                          <w:sz w:val="32"/>
                          <w:szCs w:val="32"/>
                        </w:rPr>
                        <w:t xml:space="preserve">олученные результаты </w:t>
                      </w:r>
                      <w:r>
                        <w:rPr>
                          <w:b/>
                          <w:color w:val="002060"/>
                          <w:sz w:val="32"/>
                          <w:szCs w:val="32"/>
                        </w:rPr>
                        <w:t>испо</w:t>
                      </w:r>
                      <w:r w:rsidR="005942B2">
                        <w:rPr>
                          <w:b/>
                          <w:color w:val="002060"/>
                          <w:sz w:val="32"/>
                          <w:szCs w:val="32"/>
                        </w:rPr>
                        <w:t>л</w:t>
                      </w:r>
                      <w:r>
                        <w:rPr>
                          <w:b/>
                          <w:color w:val="002060"/>
                          <w:sz w:val="32"/>
                          <w:szCs w:val="32"/>
                        </w:rPr>
                        <w:t xml:space="preserve">ьзуем </w:t>
                      </w:r>
                      <w:r w:rsidR="003029B6" w:rsidRPr="003029B6">
                        <w:rPr>
                          <w:b/>
                          <w:color w:val="002060"/>
                          <w:sz w:val="32"/>
                          <w:szCs w:val="32"/>
                        </w:rPr>
                        <w:t>в</w:t>
                      </w:r>
                      <w:r w:rsidR="00F25236">
                        <w:rPr>
                          <w:b/>
                          <w:color w:val="002060"/>
                          <w:sz w:val="32"/>
                          <w:szCs w:val="32"/>
                        </w:rPr>
                        <w:t xml:space="preserve"> качестве материала для </w:t>
                      </w:r>
                      <w:r w:rsidR="003029B6" w:rsidRPr="003029B6">
                        <w:rPr>
                          <w:b/>
                          <w:color w:val="002060"/>
                          <w:sz w:val="32"/>
                          <w:szCs w:val="32"/>
                        </w:rPr>
                        <w:t>творческой деятельности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20A34" w:rsidRDefault="00420A34"/>
    <w:p w:rsidR="00420A34" w:rsidRDefault="00F079A1">
      <w:r w:rsidRPr="00596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F2FE488" wp14:editId="1EA79F2D">
                <wp:simplePos x="0" y="0"/>
                <wp:positionH relativeFrom="margin">
                  <wp:posOffset>6283842</wp:posOffset>
                </wp:positionH>
                <wp:positionV relativeFrom="paragraph">
                  <wp:posOffset>191962</wp:posOffset>
                </wp:positionV>
                <wp:extent cx="3074345" cy="878205"/>
                <wp:effectExtent l="38100" t="57150" r="50165" b="55245"/>
                <wp:wrapNone/>
                <wp:docPr id="45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4345" cy="87820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8B6" w:rsidRDefault="005968B6" w:rsidP="005968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Помогаем жителям Синей планеты: раздуваем песок в поисках друзей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2FE488" id="Скругленный прямоугольник 9" o:spid="_x0000_s1043" style="position:absolute;margin-left:494.8pt;margin-top:15.1pt;width:242.05pt;height:69.1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" fillcolor="#bdd6ee [1300]" stroked="f" strokeweight="1pt">
                <v:stroke joinstyle="miter"/>
                <v:textbox inset="5.4pt,2.7pt,5.4pt,2.7pt">
                  <w:txbxContent>
                    <w:p w:rsidR="005968B6" w:rsidRDefault="005968B6" w:rsidP="005968B6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Помогаем жителям Синей планеты: раздуваем песок в поисках друзей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20A34" w:rsidRDefault="00F5707F">
      <w:r w:rsidRPr="009663F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74455FC" wp14:editId="23A37DB7">
                <wp:simplePos x="0" y="0"/>
                <wp:positionH relativeFrom="margin">
                  <wp:posOffset>3508878</wp:posOffset>
                </wp:positionH>
                <wp:positionV relativeFrom="paragraph">
                  <wp:posOffset>138174</wp:posOffset>
                </wp:positionV>
                <wp:extent cx="2565070" cy="950026"/>
                <wp:effectExtent l="38100" t="57150" r="45085" b="40640"/>
                <wp:wrapNone/>
                <wp:docPr id="29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070" cy="950026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707F" w:rsidRPr="005942B2" w:rsidRDefault="00F5707F" w:rsidP="00F5707F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5942B2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Красная неделя: коллаж «Букет в красных тонах»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4455FC" id="_x0000_s1044" style="position:absolute;margin-left:276.3pt;margin-top:10.9pt;width:201.95pt;height:74.8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" fillcolor="#bdd6ee [1300]" stroked="f" strokeweight="1pt">
                <v:stroke joinstyle="miter"/>
                <v:textbox inset="5.4pt,2.7pt,5.4pt,2.7pt">
                  <w:txbxContent>
                    <w:p w:rsidR="00F5707F" w:rsidRPr="005942B2" w:rsidRDefault="00F5707F" w:rsidP="00F5707F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5942B2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Красная неделя: коллаж «Букет в красных тонах»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F5F96" w:rsidRDefault="000F5F96"/>
    <w:p w:rsidR="00420A34" w:rsidRDefault="00F079A1">
      <w:r w:rsidRPr="005968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9AAF3FF" wp14:editId="56663CA4">
                <wp:simplePos x="0" y="0"/>
                <wp:positionH relativeFrom="column">
                  <wp:posOffset>6305107</wp:posOffset>
                </wp:positionH>
                <wp:positionV relativeFrom="paragraph">
                  <wp:posOffset>227847</wp:posOffset>
                </wp:positionV>
                <wp:extent cx="3072809" cy="605641"/>
                <wp:effectExtent l="38100" t="57150" r="51435" b="42545"/>
                <wp:wrapNone/>
                <wp:docPr id="43" name="Скругленный 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2809" cy="60564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68B6" w:rsidRDefault="005968B6" w:rsidP="005968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Рисуем на песке Фиолетовую страну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AAF3FF" id="_x0000_s1045" style="position:absolute;margin-left:496.45pt;margin-top:17.95pt;width:241.95pt;height:47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" fillcolor="#bdd6ee [1300]" stroked="f" strokeweight="1pt">
                <v:stroke joinstyle="miter"/>
                <v:textbox inset="5.4pt,2.7pt,5.4pt,2.7pt">
                  <w:txbxContent>
                    <w:p w:rsidR="005968B6" w:rsidRDefault="005968B6" w:rsidP="005968B6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Рисуем на песке Фиолетовую страну</w:t>
                      </w:r>
                    </w:p>
                  </w:txbxContent>
                </v:textbox>
              </v:roundrect>
            </w:pict>
          </mc:Fallback>
        </mc:AlternateContent>
      </w:r>
    </w:p>
    <w:p w:rsidR="00420A34" w:rsidRDefault="00420A34"/>
    <w:p w:rsidR="000F5F96" w:rsidRDefault="000F5F96"/>
    <w:p w:rsidR="000F5F96" w:rsidRDefault="000F5F96"/>
    <w:p w:rsidR="00DD0902" w:rsidRDefault="00DD0902" w:rsidP="00DD0902"/>
    <w:p w:rsidR="00420A34" w:rsidRDefault="000E724C">
      <w:r w:rsidRPr="00420A34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D7295EE" wp14:editId="76FE0834">
                <wp:simplePos x="0" y="0"/>
                <wp:positionH relativeFrom="margin">
                  <wp:posOffset>257175</wp:posOffset>
                </wp:positionH>
                <wp:positionV relativeFrom="paragraph">
                  <wp:posOffset>28575</wp:posOffset>
                </wp:positionV>
                <wp:extent cx="3200400" cy="1025525"/>
                <wp:effectExtent l="38100" t="57150" r="38100" b="41275"/>
                <wp:wrapNone/>
                <wp:docPr id="46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02552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20A34" w:rsidRDefault="00420A34" w:rsidP="00420A34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Игры-экспериментирования с цветом: </w:t>
                            </w:r>
                            <w:r w:rsidR="000E724C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«В</w:t>
                            </w: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 поисках радуги</w:t>
                            </w:r>
                            <w:r w:rsidR="000E724C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7295EE" id="_x0000_s1046" style="position:absolute;margin-left:20.25pt;margin-top:2.25pt;width:252pt;height:80.7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" fillcolor="#bdd6ee [1300]" stroked="f" strokeweight="1pt">
                <v:stroke joinstyle="miter"/>
                <v:textbox inset="5.4pt,2.7pt,5.4pt,2.7pt">
                  <w:txbxContent>
                    <w:p w:rsidR="00420A34" w:rsidRDefault="00420A34" w:rsidP="00420A34">
                      <w:pPr>
                        <w:pStyle w:val="a3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Игры-экспериментирования с цветом: </w:t>
                      </w:r>
                      <w:r w:rsidR="000E724C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«В</w:t>
                      </w:r>
                      <w:r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 поисках радуги</w:t>
                      </w:r>
                      <w:r w:rsidR="000E724C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574CE" w:rsidRPr="000F5F96"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3735969</wp:posOffset>
            </wp:positionH>
            <wp:positionV relativeFrom="page">
              <wp:posOffset>611950</wp:posOffset>
            </wp:positionV>
            <wp:extent cx="3310255" cy="2280920"/>
            <wp:effectExtent l="190500" t="133350" r="137795" b="214630"/>
            <wp:wrapSquare wrapText="bothSides"/>
            <wp:docPr id="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10000"/>
                              </a14:imgEffect>
                              <a14:imgEffect>
                                <a14:saturation sat="112000"/>
                              </a14:imgEffect>
                              <a14:imgEffect>
                                <a14:brightnessContrast contras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" t="8397" r="17644" b="13731"/>
                    <a:stretch/>
                  </pic:blipFill>
                  <pic:spPr>
                    <a:xfrm>
                      <a:off x="0" y="0"/>
                      <a:ext cx="3310255" cy="228092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00B050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914" w:rsidRPr="000F5F96">
        <w:rPr>
          <w:noProof/>
          <w:lang w:eastAsia="ru-RU"/>
        </w:rPr>
        <w:drawing>
          <wp:anchor distT="0" distB="0" distL="114300" distR="114300" simplePos="0" relativeHeight="251794432" behindDoc="0" locked="0" layoutInCell="1" allowOverlap="1" wp14:anchorId="4D9C8A8B" wp14:editId="6417A0E5">
            <wp:simplePos x="0" y="0"/>
            <wp:positionH relativeFrom="column">
              <wp:posOffset>8509635</wp:posOffset>
            </wp:positionH>
            <wp:positionV relativeFrom="paragraph">
              <wp:posOffset>213360</wp:posOffset>
            </wp:positionV>
            <wp:extent cx="596348" cy="472981"/>
            <wp:effectExtent l="0" t="0" r="0" b="3810"/>
            <wp:wrapNone/>
            <wp:docPr id="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48" cy="472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5F96" w:rsidRDefault="000F5F96"/>
    <w:p w:rsidR="000F5F96" w:rsidRDefault="000F5F96"/>
    <w:p w:rsidR="00141540" w:rsidRPr="00141540" w:rsidRDefault="0098283F">
      <w:r w:rsidRPr="00DD09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85E67CC" wp14:editId="78C0C364">
                <wp:simplePos x="0" y="0"/>
                <wp:positionH relativeFrom="margin">
                  <wp:posOffset>327660</wp:posOffset>
                </wp:positionH>
                <wp:positionV relativeFrom="paragraph">
                  <wp:posOffset>4704080</wp:posOffset>
                </wp:positionV>
                <wp:extent cx="2256155" cy="516255"/>
                <wp:effectExtent l="38100" t="57150" r="48895" b="55245"/>
                <wp:wrapNone/>
                <wp:docPr id="59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155" cy="51625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0902" w:rsidRPr="00CD28F5" w:rsidRDefault="00DD0902" w:rsidP="00DD090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</w:rPr>
                            </w:pPr>
                            <w:r w:rsidRPr="00CD28F5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Радужные мостики </w:t>
                            </w:r>
                          </w:p>
                          <w:p w:rsidR="00DD0902" w:rsidRPr="00D91BB5" w:rsidRDefault="00DD090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5E67CC" id="Скругленный прямоугольник 12" o:spid="_x0000_s1047" style="position:absolute;margin-left:25.8pt;margin-top:370.4pt;width:177.65pt;height:40.6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" fillcolor="#bdd6ee [1300]" stroked="f" strokeweight="1pt">
                <v:stroke joinstyle="miter"/>
                <v:textbox>
                  <w:txbxContent>
                    <w:p w:rsidR="00DD0902" w:rsidRPr="00CD28F5" w:rsidRDefault="00DD0902" w:rsidP="00DD090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</w:rPr>
                      </w:pPr>
                      <w:r w:rsidRPr="00CD28F5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 xml:space="preserve">Радужные мостики </w:t>
                      </w:r>
                    </w:p>
                    <w:p w:rsidR="00DD0902" w:rsidRPr="00D91BB5" w:rsidRDefault="00DD0902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57F03" w:rsidRPr="000F5F96"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6150800</wp:posOffset>
            </wp:positionH>
            <wp:positionV relativeFrom="margin">
              <wp:posOffset>1966793</wp:posOffset>
            </wp:positionV>
            <wp:extent cx="3406140" cy="2365375"/>
            <wp:effectExtent l="190500" t="133350" r="137160" b="225425"/>
            <wp:wrapSquare wrapText="bothSides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000"/>
                              </a14:imgEffect>
                              <a14:imgEffect>
                                <a14:saturation sat="103000"/>
                              </a14:imgEffect>
                              <a14:imgEffect>
                                <a14:brightnessContrast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23" b="6930"/>
                    <a:stretch/>
                  </pic:blipFill>
                  <pic:spPr>
                    <a:xfrm>
                      <a:off x="0" y="0"/>
                      <a:ext cx="3406140" cy="236537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chemeClr val="accent5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791" w:rsidRPr="00DD09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85E67CC" wp14:editId="78C0C364">
                <wp:simplePos x="0" y="0"/>
                <wp:positionH relativeFrom="column">
                  <wp:posOffset>314695</wp:posOffset>
                </wp:positionH>
                <wp:positionV relativeFrom="paragraph">
                  <wp:posOffset>3887577</wp:posOffset>
                </wp:positionV>
                <wp:extent cx="2303813" cy="683260"/>
                <wp:effectExtent l="38100" t="57150" r="39370" b="40640"/>
                <wp:wrapNone/>
                <wp:docPr id="61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3813" cy="68326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0902" w:rsidRPr="00CD28F5" w:rsidRDefault="00DD0902" w:rsidP="00DD090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</w:rPr>
                            </w:pPr>
                            <w:r w:rsidRPr="00CD28F5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Рисуем радугу на молоке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5E67CC" id="_x0000_s1046" style="position:absolute;margin-left:24.8pt;margin-top:306.1pt;width:181.4pt;height:53.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" fillcolor="#bdd6ee [1300]" stroked="f" strokeweight="1pt">
                <v:stroke joinstyle="miter"/>
                <v:textbox>
                  <w:txbxContent>
                    <w:p w:rsidR="00DD0902" w:rsidRPr="00CD28F5" w:rsidRDefault="00DD0902" w:rsidP="00DD090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</w:rPr>
                      </w:pPr>
                      <w:r w:rsidRPr="00CD28F5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 xml:space="preserve">Рисуем радугу на молоке </w:t>
                      </w:r>
                    </w:p>
                  </w:txbxContent>
                </v:textbox>
              </v:roundrect>
            </w:pict>
          </mc:Fallback>
        </mc:AlternateContent>
      </w:r>
      <w:r w:rsidR="00F43791" w:rsidRPr="00DD09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7D11A72" wp14:editId="6A428B84">
                <wp:simplePos x="0" y="0"/>
                <wp:positionH relativeFrom="column">
                  <wp:posOffset>267195</wp:posOffset>
                </wp:positionH>
                <wp:positionV relativeFrom="paragraph">
                  <wp:posOffset>2462538</wp:posOffset>
                </wp:positionV>
                <wp:extent cx="2327151" cy="597535"/>
                <wp:effectExtent l="38100" t="57150" r="54610" b="50165"/>
                <wp:wrapNone/>
                <wp:docPr id="13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7151" cy="59753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0902" w:rsidRPr="00F43791" w:rsidRDefault="00DD0902" w:rsidP="00DD090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</w:rPr>
                            </w:pPr>
                            <w:r w:rsidRPr="00F43791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Радуга в воде из конфет </w:t>
                            </w:r>
                            <w:proofErr w:type="spellStart"/>
                            <w:r w:rsidRPr="00F43791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Скитлс</w:t>
                            </w:r>
                            <w:proofErr w:type="spellEnd"/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D11A72" id="_x0000_s1047" style="position:absolute;margin-left:21.05pt;margin-top:193.9pt;width:183.25pt;height:47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" fillcolor="#bdd6ee [1300]" stroked="f" strokeweight="1pt">
                <v:stroke joinstyle="miter"/>
                <v:textbox>
                  <w:txbxContent>
                    <w:p w:rsidR="00DD0902" w:rsidRPr="00F43791" w:rsidRDefault="00DD0902" w:rsidP="00DD090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</w:rPr>
                      </w:pPr>
                      <w:r w:rsidRPr="00F43791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 xml:space="preserve">Радуга в воде из конфет </w:t>
                      </w:r>
                      <w:proofErr w:type="spellStart"/>
                      <w:r w:rsidRPr="00F43791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>Скитлс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  <w:r w:rsidR="00F43791" w:rsidRPr="00DD09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85E67CC" wp14:editId="78C0C364">
                <wp:simplePos x="0" y="0"/>
                <wp:positionH relativeFrom="margin">
                  <wp:posOffset>279070</wp:posOffset>
                </wp:positionH>
                <wp:positionV relativeFrom="paragraph">
                  <wp:posOffset>1750019</wp:posOffset>
                </wp:positionV>
                <wp:extent cx="2268187" cy="638175"/>
                <wp:effectExtent l="38100" t="57150" r="56515" b="47625"/>
                <wp:wrapNone/>
                <wp:docPr id="6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187" cy="6381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0902" w:rsidRPr="00F43791" w:rsidRDefault="00DD0902" w:rsidP="00DD090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</w:rPr>
                            </w:pPr>
                            <w:r w:rsidRPr="00F43791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Делаем радужную гирлянду из льдинок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5E67CC" id="_x0000_s1048" style="position:absolute;margin-left:21.95pt;margin-top:137.8pt;width:178.6pt;height:50.2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" fillcolor="#bdd6ee [1300]" stroked="f" strokeweight="1pt">
                <v:stroke joinstyle="miter"/>
                <v:textbox>
                  <w:txbxContent>
                    <w:p w:rsidR="00DD0902" w:rsidRPr="00F43791" w:rsidRDefault="00DD0902" w:rsidP="00DD090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</w:rPr>
                      </w:pPr>
                      <w:r w:rsidRPr="00F43791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>Делаем радужную гирлянду из льдинок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43791" w:rsidRPr="00DD09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85E67CC" wp14:editId="78C0C364">
                <wp:simplePos x="0" y="0"/>
                <wp:positionH relativeFrom="margin">
                  <wp:posOffset>279070</wp:posOffset>
                </wp:positionH>
                <wp:positionV relativeFrom="paragraph">
                  <wp:posOffset>1049375</wp:posOffset>
                </wp:positionV>
                <wp:extent cx="2291657" cy="609600"/>
                <wp:effectExtent l="57150" t="57150" r="52070" b="57150"/>
                <wp:wrapNone/>
                <wp:docPr id="60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1657" cy="6096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D0902" w:rsidRPr="00F43791" w:rsidRDefault="00DD0902" w:rsidP="00DD0902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</w:rPr>
                            </w:pPr>
                            <w:r w:rsidRPr="00F43791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Радуга в мыльных пузырях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5E67CC" id="_x0000_s1049" style="position:absolute;margin-left:21.95pt;margin-top:82.65pt;width:180.45pt;height:48pt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" fillcolor="#bdd6ee [1300]" stroked="f" strokeweight="1pt">
                <v:stroke joinstyle="miter"/>
                <v:textbox>
                  <w:txbxContent>
                    <w:p w:rsidR="00DD0902" w:rsidRPr="00F43791" w:rsidRDefault="00DD0902" w:rsidP="00DD0902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</w:rPr>
                      </w:pPr>
                      <w:r w:rsidRPr="00F43791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>Радуга в мыльных пузырях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43791" w:rsidRPr="000F5F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DCF3303" wp14:editId="68C962AE">
                <wp:simplePos x="0" y="0"/>
                <wp:positionH relativeFrom="margin">
                  <wp:posOffset>255319</wp:posOffset>
                </wp:positionH>
                <wp:positionV relativeFrom="paragraph">
                  <wp:posOffset>265603</wp:posOffset>
                </wp:positionV>
                <wp:extent cx="2339027" cy="657225"/>
                <wp:effectExtent l="38100" t="57150" r="42545" b="47625"/>
                <wp:wrapNone/>
                <wp:docPr id="53" name="Скругленный 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027" cy="65722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F5F96" w:rsidRPr="00F43791" w:rsidRDefault="000F5F96" w:rsidP="000F5F9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</w:rPr>
                            </w:pPr>
                            <w:r w:rsidRPr="00F43791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Радуга на музыкальных дисках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CF3303" id="Скругленный прямоугольник 13" o:spid="_x0000_s1050" style="position:absolute;margin-left:20.1pt;margin-top:20.9pt;width:184.2pt;height:51.7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" fillcolor="#bdd6ee [1300]" stroked="f" strokeweight="1pt">
                <v:stroke joinstyle="miter"/>
                <v:textbox>
                  <w:txbxContent>
                    <w:p w:rsidR="000F5F96" w:rsidRPr="00F43791" w:rsidRDefault="000F5F96" w:rsidP="000F5F96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</w:rPr>
                      </w:pPr>
                      <w:r w:rsidRPr="00F43791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>Радуга на музыкальных дисках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43791" w:rsidRPr="000F5F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3879B92" wp14:editId="7468035B">
                <wp:simplePos x="0" y="0"/>
                <wp:positionH relativeFrom="margin">
                  <wp:posOffset>267195</wp:posOffset>
                </wp:positionH>
                <wp:positionV relativeFrom="paragraph">
                  <wp:posOffset>3139432</wp:posOffset>
                </wp:positionV>
                <wp:extent cx="2363090" cy="685800"/>
                <wp:effectExtent l="57150" t="57150" r="56515" b="38100"/>
                <wp:wrapNone/>
                <wp:docPr id="17" name="Скругленный 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3090" cy="6858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79FD" w:rsidRPr="00F43791" w:rsidRDefault="000679FD" w:rsidP="000679F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</w:rPr>
                            </w:pPr>
                            <w:r w:rsidRPr="00F43791">
                              <w:rPr>
                                <w:b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Радуга с фломастерами и водой 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879B92" id="_x0000_s1051" style="position:absolute;margin-left:21.05pt;margin-top:247.2pt;width:186.05pt;height:54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" fillcolor="#bdd6ee [1300]" stroked="f" strokeweight="1pt">
                <v:stroke joinstyle="miter"/>
                <v:textbox>
                  <w:txbxContent>
                    <w:p w:rsidR="000679FD" w:rsidRPr="00F43791" w:rsidRDefault="000679FD" w:rsidP="000679F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</w:rPr>
                      </w:pPr>
                      <w:r w:rsidRPr="00F43791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 xml:space="preserve">Радуга </w:t>
                      </w:r>
                      <w:r w:rsidRPr="00F43791">
                        <w:rPr>
                          <w:b/>
                          <w:color w:val="002060"/>
                          <w:kern w:val="24"/>
                          <w:sz w:val="32"/>
                          <w:szCs w:val="32"/>
                        </w:rPr>
                        <w:t xml:space="preserve">с фломастерами и водой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E6AE6" w:rsidRPr="000F5F96">
        <w:rPr>
          <w:noProof/>
          <w:lang w:eastAsia="ru-RU"/>
        </w:rPr>
        <w:drawing>
          <wp:anchor distT="0" distB="0" distL="114300" distR="114300" simplePos="0" relativeHeight="251795456" behindDoc="0" locked="0" layoutInCell="1" allowOverlap="1" wp14:anchorId="7CC1E0EE" wp14:editId="79844CD3">
            <wp:simplePos x="0" y="0"/>
            <wp:positionH relativeFrom="column">
              <wp:posOffset>7736840</wp:posOffset>
            </wp:positionH>
            <wp:positionV relativeFrom="paragraph">
              <wp:posOffset>12700</wp:posOffset>
            </wp:positionV>
            <wp:extent cx="182245" cy="182245"/>
            <wp:effectExtent l="0" t="0" r="8255" b="8255"/>
            <wp:wrapNone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" cy="18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AE6" w:rsidRPr="000F5F96"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6DB39732" wp14:editId="1DBC3960">
            <wp:simplePos x="0" y="0"/>
            <wp:positionH relativeFrom="column">
              <wp:posOffset>8688070</wp:posOffset>
            </wp:positionH>
            <wp:positionV relativeFrom="paragraph">
              <wp:posOffset>11430</wp:posOffset>
            </wp:positionV>
            <wp:extent cx="304800" cy="304800"/>
            <wp:effectExtent l="0" t="0" r="0" b="0"/>
            <wp:wrapNone/>
            <wp:docPr id="6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AE6" w:rsidRPr="000F5F96"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 wp14:anchorId="6C54D39C" wp14:editId="63844079">
            <wp:simplePos x="0" y="0"/>
            <wp:positionH relativeFrom="column">
              <wp:posOffset>8858250</wp:posOffset>
            </wp:positionH>
            <wp:positionV relativeFrom="paragraph">
              <wp:posOffset>10160</wp:posOffset>
            </wp:positionV>
            <wp:extent cx="408940" cy="408940"/>
            <wp:effectExtent l="38100" t="57150" r="67310" b="48260"/>
            <wp:wrapNone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006961">
                      <a:off x="0" y="0"/>
                      <a:ext cx="408940" cy="40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914" w:rsidRPr="000F5F96"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 wp14:anchorId="0A43643E" wp14:editId="56694B1B">
            <wp:simplePos x="0" y="0"/>
            <wp:positionH relativeFrom="column">
              <wp:posOffset>3613785</wp:posOffset>
            </wp:positionH>
            <wp:positionV relativeFrom="paragraph">
              <wp:posOffset>2153285</wp:posOffset>
            </wp:positionV>
            <wp:extent cx="323850" cy="323850"/>
            <wp:effectExtent l="0" t="0" r="0" b="0"/>
            <wp:wrapNone/>
            <wp:docPr id="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914" w:rsidRPr="000F5F96"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3662680</wp:posOffset>
            </wp:positionH>
            <wp:positionV relativeFrom="margin">
              <wp:posOffset>3762375</wp:posOffset>
            </wp:positionV>
            <wp:extent cx="3744595" cy="2358390"/>
            <wp:effectExtent l="171450" t="133350" r="122555" b="213360"/>
            <wp:wrapSquare wrapText="bothSides"/>
            <wp:docPr id="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3000"/>
                              </a14:imgEffect>
                              <a14:imgEffect>
                                <a14:saturation sat="103000"/>
                              </a14:imgEffect>
                              <a14:imgEffect>
                                <a14:brightnessContrast bright="1000"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3798" r="1067" b="3122"/>
                    <a:stretch/>
                  </pic:blipFill>
                  <pic:spPr>
                    <a:xfrm>
                      <a:off x="0" y="0"/>
                      <a:ext cx="3744595" cy="235839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00B0F0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245B">
        <w:br w:type="page"/>
      </w:r>
      <w:r w:rsidR="00271E61" w:rsidRPr="007861B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2D0AE66" wp14:editId="0B612E77">
                <wp:simplePos x="0" y="0"/>
                <wp:positionH relativeFrom="margin">
                  <wp:posOffset>493395</wp:posOffset>
                </wp:positionH>
                <wp:positionV relativeFrom="paragraph">
                  <wp:posOffset>148457</wp:posOffset>
                </wp:positionV>
                <wp:extent cx="6374765" cy="700644"/>
                <wp:effectExtent l="38100" t="57150" r="45085" b="42545"/>
                <wp:wrapNone/>
                <wp:docPr id="28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4765" cy="700644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861B6" w:rsidRPr="007162EF" w:rsidRDefault="007861B6" w:rsidP="007861B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162EF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Дидактические игры на развитие </w:t>
                            </w:r>
                            <w:proofErr w:type="spellStart"/>
                            <w:r w:rsidRPr="007162EF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цветопредставлений</w:t>
                            </w:r>
                            <w:proofErr w:type="spellEnd"/>
                            <w:r w:rsidRPr="007162EF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7162EF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D0AE66" id="_x0000_s1054" style="position:absolute;margin-left:38.85pt;margin-top:11.7pt;width:501.95pt;height:55.1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" fillcolor="#bdd6ee [1300]" stroked="f" strokeweight="1pt">
                <v:stroke joinstyle="miter"/>
                <v:textbox inset="5.4pt,2.7pt,5.4pt,2.7pt">
                  <w:txbxContent>
                    <w:p w:rsidR="007861B6" w:rsidRPr="007162EF" w:rsidRDefault="007861B6" w:rsidP="007861B6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7162EF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Дидактические игры на развитие </w:t>
                      </w:r>
                      <w:proofErr w:type="spellStart"/>
                      <w:r w:rsidRPr="007162EF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цветопредставлений</w:t>
                      </w:r>
                      <w:proofErr w:type="spellEnd"/>
                      <w:r w:rsidRPr="007162EF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: </w:t>
                      </w:r>
                      <w:r w:rsidRPr="007162EF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br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37E77" w:rsidRPr="007861B6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57B95366" wp14:editId="7F89E236">
            <wp:simplePos x="0" y="0"/>
            <wp:positionH relativeFrom="margin">
              <wp:posOffset>7185919</wp:posOffset>
            </wp:positionH>
            <wp:positionV relativeFrom="paragraph">
              <wp:posOffset>176368</wp:posOffset>
            </wp:positionV>
            <wp:extent cx="1947554" cy="2943130"/>
            <wp:effectExtent l="209550" t="114300" r="147955" b="219710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000"/>
                              </a14:imgEffect>
                              <a14:imgEffect>
                                <a14:brightnessContrast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3" t="6436" r="6374" b="85"/>
                    <a:stretch/>
                  </pic:blipFill>
                  <pic:spPr>
                    <a:xfrm>
                      <a:off x="0" y="0"/>
                      <a:ext cx="1947554" cy="294313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FF0000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7E77" w:rsidRPr="007861B6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37033F88" wp14:editId="227E3E77">
            <wp:simplePos x="0" y="0"/>
            <wp:positionH relativeFrom="margin">
              <wp:posOffset>3814312</wp:posOffset>
            </wp:positionH>
            <wp:positionV relativeFrom="paragraph">
              <wp:posOffset>977102</wp:posOffset>
            </wp:positionV>
            <wp:extent cx="2881742" cy="2161309"/>
            <wp:effectExtent l="171450" t="133350" r="128270" b="220345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9000"/>
                              </a14:imgEffect>
                              <a14:imgEffect>
                                <a14:saturation sat="102000"/>
                              </a14:imgEffect>
                              <a14:imgEffect>
                                <a14:brightnessContrast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742" cy="2161309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502FA1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0A3E" w:rsidRPr="00AE0F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9339EF6" wp14:editId="4C664092">
                <wp:simplePos x="0" y="0"/>
                <wp:positionH relativeFrom="column">
                  <wp:posOffset>5164100</wp:posOffset>
                </wp:positionH>
                <wp:positionV relativeFrom="paragraph">
                  <wp:posOffset>3253105</wp:posOffset>
                </wp:positionV>
                <wp:extent cx="3965944" cy="935665"/>
                <wp:effectExtent l="38100" t="57150" r="53975" b="55245"/>
                <wp:wrapNone/>
                <wp:docPr id="42" name="Скругленный 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5944" cy="93566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A2728" w:rsidRPr="001261A7" w:rsidRDefault="007A2728" w:rsidP="007A272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Совместное создание «Радужного</w:t>
                            </w:r>
                            <w:r w:rsidRPr="00737EB9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737EB9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лэпбук</w:t>
                            </w: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а</w:t>
                            </w:r>
                            <w:proofErr w:type="spellEnd"/>
                            <w:r w:rsidRPr="00737EB9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»</w:t>
                            </w:r>
                            <w:r w:rsidR="001261A7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="001261A7" w:rsidRPr="001261A7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ка</w:t>
                            </w:r>
                            <w:r w:rsidR="001261A7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>ждому цвету посвящена своя страничка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339EF6" id="Скругленный прямоугольник 7" o:spid="_x0000_s1055" style="position:absolute;margin-left:406.6pt;margin-top:256.15pt;width:312.3pt;height:73.6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" fillcolor="#bdd6ee [1300]" stroked="f" strokeweight="1pt">
                <v:stroke joinstyle="miter"/>
                <v:textbox inset="5.4pt,2.7pt,5.4pt,2.7pt">
                  <w:txbxContent>
                    <w:p w:rsidR="007A2728" w:rsidRPr="001261A7" w:rsidRDefault="007A2728" w:rsidP="007A272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Совместное создание «Радужного</w:t>
                      </w:r>
                      <w:r w:rsidRPr="00737EB9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 w:rsidRPr="00737EB9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лэпбук</w:t>
                      </w:r>
                      <w:r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а</w:t>
                      </w:r>
                      <w:proofErr w:type="spellEnd"/>
                      <w:r w:rsidRPr="00737EB9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»</w:t>
                      </w:r>
                      <w:r w:rsidR="001261A7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 xml:space="preserve">: </w:t>
                      </w:r>
                      <w:r w:rsidR="001261A7" w:rsidRPr="001261A7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ка</w:t>
                      </w:r>
                      <w:r w:rsidR="001261A7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>ждому цвету посвящена своя страничка</w:t>
                      </w:r>
                    </w:p>
                  </w:txbxContent>
                </v:textbox>
              </v:roundrect>
            </w:pict>
          </mc:Fallback>
        </mc:AlternateContent>
      </w:r>
      <w:r w:rsidR="00970A3E" w:rsidRPr="00AE0FCC">
        <w:rPr>
          <w:noProof/>
          <w:lang w:eastAsia="ru-RU"/>
        </w:rPr>
        <w:drawing>
          <wp:anchor distT="0" distB="0" distL="114300" distR="114300" simplePos="0" relativeHeight="251820032" behindDoc="0" locked="0" layoutInCell="1" allowOverlap="1" wp14:anchorId="7EC16E35" wp14:editId="5DADDA7E">
            <wp:simplePos x="0" y="0"/>
            <wp:positionH relativeFrom="margin">
              <wp:posOffset>5249515</wp:posOffset>
            </wp:positionH>
            <wp:positionV relativeFrom="paragraph">
              <wp:posOffset>4194175</wp:posOffset>
            </wp:positionV>
            <wp:extent cx="3857625" cy="2196407"/>
            <wp:effectExtent l="171450" t="133350" r="123825" b="242570"/>
            <wp:wrapNone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3000"/>
                              </a14:imgEffect>
                              <a14:imgEffect>
                                <a14:saturation sat="104000"/>
                              </a14:imgEffect>
                              <a14:imgEffect>
                                <a14:brightnessContrast contras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81" b="13238"/>
                    <a:stretch/>
                  </pic:blipFill>
                  <pic:spPr bwMode="auto">
                    <a:xfrm>
                      <a:off x="0" y="0"/>
                      <a:ext cx="3857625" cy="2196407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 cmpd="sng" algn="ctr">
                      <a:solidFill>
                        <a:srgbClr val="F8880C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8B6">
        <w:t xml:space="preserve">  </w:t>
      </w:r>
      <w:r w:rsidR="007A2728" w:rsidRPr="007162EF"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page">
              <wp:posOffset>1065835</wp:posOffset>
            </wp:positionH>
            <wp:positionV relativeFrom="margin">
              <wp:posOffset>4264660</wp:posOffset>
            </wp:positionV>
            <wp:extent cx="3794125" cy="2157730"/>
            <wp:effectExtent l="152400" t="133350" r="130175" b="223520"/>
            <wp:wrapSquare wrapText="bothSides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3000"/>
                              </a14:imgEffect>
                              <a14:imgEffect>
                                <a14:saturation sat="105000"/>
                              </a14:imgEffect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" t="14322" r="15137" b="7272"/>
                    <a:stretch/>
                  </pic:blipFill>
                  <pic:spPr>
                    <a:xfrm>
                      <a:off x="0" y="0"/>
                      <a:ext cx="3794125" cy="215773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00B0F0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2728" w:rsidRPr="007162E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DFB6F4D" wp14:editId="7235F726">
                <wp:simplePos x="0" y="0"/>
                <wp:positionH relativeFrom="margin">
                  <wp:posOffset>563822</wp:posOffset>
                </wp:positionH>
                <wp:positionV relativeFrom="paragraph">
                  <wp:posOffset>3461072</wp:posOffset>
                </wp:positionV>
                <wp:extent cx="3835730" cy="688769"/>
                <wp:effectExtent l="38100" t="57150" r="50800" b="54610"/>
                <wp:wrapNone/>
                <wp:docPr id="33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5730" cy="688769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162EF" w:rsidRPr="007162EF" w:rsidRDefault="007162EF" w:rsidP="007162EF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7162EF">
                              <w:rPr>
                                <w:b/>
                                <w:bCs/>
                                <w:color w:val="002060"/>
                                <w:kern w:val="24"/>
                                <w:sz w:val="36"/>
                                <w:szCs w:val="36"/>
                              </w:rPr>
                              <w:t>Делаем и играем</w:t>
                            </w:r>
                          </w:p>
                          <w:p w:rsidR="007162EF" w:rsidRPr="00DC4B86" w:rsidRDefault="007162EF" w:rsidP="007162EF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DC4B86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</w:rPr>
                              <w:t xml:space="preserve"> (игры своими руками)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68580" tIns="34290" rIns="68580" bIns="3429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FB6F4D" id="_x0000_s1056" style="position:absolute;margin-left:44.4pt;margin-top:272.55pt;width:302.05pt;height:54.2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" fillcolor="#bdd6ee [1300]" stroked="f" strokeweight="1pt">
                <v:stroke joinstyle="miter"/>
                <v:textbox inset="5.4pt,2.7pt,5.4pt,2.7pt">
                  <w:txbxContent>
                    <w:p w:rsidR="007162EF" w:rsidRPr="007162EF" w:rsidRDefault="007162EF" w:rsidP="007162EF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7162EF">
                        <w:rPr>
                          <w:b/>
                          <w:bCs/>
                          <w:color w:val="002060"/>
                          <w:kern w:val="24"/>
                          <w:sz w:val="36"/>
                          <w:szCs w:val="36"/>
                        </w:rPr>
                        <w:t>Делаем и играем</w:t>
                      </w:r>
                    </w:p>
                    <w:p w:rsidR="007162EF" w:rsidRPr="00DC4B86" w:rsidRDefault="007162EF" w:rsidP="007162EF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DC4B86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</w:rPr>
                        <w:t xml:space="preserve"> (игры своими руками)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34346" w:rsidRPr="007861B6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3C3ADD63" wp14:editId="602F2BDA">
            <wp:simplePos x="0" y="0"/>
            <wp:positionH relativeFrom="column">
              <wp:posOffset>509402</wp:posOffset>
            </wp:positionH>
            <wp:positionV relativeFrom="paragraph">
              <wp:posOffset>970915</wp:posOffset>
            </wp:positionV>
            <wp:extent cx="2867025" cy="2190888"/>
            <wp:effectExtent l="190500" t="133350" r="142875" b="228600"/>
            <wp:wrapNone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000"/>
                              </a14:imgEffect>
                              <a14:imgEffect>
                                <a14:saturation sat="102000"/>
                              </a14:imgEffect>
                              <a14:imgEffect>
                                <a14:brightnessContrast contras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9088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FFFF00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41540" w:rsidRPr="00141540" w:rsidSect="009E521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9373224"/>
    <w:multiLevelType w:val="hybridMultilevel"/>
    <w:tmpl w:val="893421C0"/>
    <w:lvl w:ilvl="0" w:tplc="1D8E34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71CD95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4C4EBD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D6AB9D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3B472A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F749C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1BEDCA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4AE79C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9BAB3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4495B32"/>
    <w:multiLevelType w:val="hybridMultilevel"/>
    <w:tmpl w:val="C86EB9CC"/>
    <w:lvl w:ilvl="0" w:tplc="43E06F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E5658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B287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2440F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BF62B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742AB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80D5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5B882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2853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1540"/>
    <w:rsid w:val="00017FB3"/>
    <w:rsid w:val="00020DAC"/>
    <w:rsid w:val="00033858"/>
    <w:rsid w:val="000679FD"/>
    <w:rsid w:val="000A765C"/>
    <w:rsid w:val="000E724C"/>
    <w:rsid w:val="000F5F96"/>
    <w:rsid w:val="00105777"/>
    <w:rsid w:val="001108D6"/>
    <w:rsid w:val="00113CE2"/>
    <w:rsid w:val="00121978"/>
    <w:rsid w:val="001260CC"/>
    <w:rsid w:val="001261A7"/>
    <w:rsid w:val="0013590A"/>
    <w:rsid w:val="00141540"/>
    <w:rsid w:val="0014381B"/>
    <w:rsid w:val="00155310"/>
    <w:rsid w:val="00194972"/>
    <w:rsid w:val="00225477"/>
    <w:rsid w:val="002574CE"/>
    <w:rsid w:val="00257F03"/>
    <w:rsid w:val="00271E61"/>
    <w:rsid w:val="00274447"/>
    <w:rsid w:val="00290179"/>
    <w:rsid w:val="002D1AB5"/>
    <w:rsid w:val="002F3911"/>
    <w:rsid w:val="002F7482"/>
    <w:rsid w:val="003029B6"/>
    <w:rsid w:val="00310126"/>
    <w:rsid w:val="00320E54"/>
    <w:rsid w:val="003628CD"/>
    <w:rsid w:val="003761C4"/>
    <w:rsid w:val="003F7E58"/>
    <w:rsid w:val="00415136"/>
    <w:rsid w:val="00420A34"/>
    <w:rsid w:val="004844EC"/>
    <w:rsid w:val="004E62A4"/>
    <w:rsid w:val="00547943"/>
    <w:rsid w:val="005519FD"/>
    <w:rsid w:val="005542A8"/>
    <w:rsid w:val="00566B44"/>
    <w:rsid w:val="00575ABE"/>
    <w:rsid w:val="005942B2"/>
    <w:rsid w:val="00596574"/>
    <w:rsid w:val="005968B6"/>
    <w:rsid w:val="005B03DC"/>
    <w:rsid w:val="005F1BF9"/>
    <w:rsid w:val="00616D96"/>
    <w:rsid w:val="00630A63"/>
    <w:rsid w:val="00634F73"/>
    <w:rsid w:val="006432EF"/>
    <w:rsid w:val="00644866"/>
    <w:rsid w:val="006456E8"/>
    <w:rsid w:val="00653B7D"/>
    <w:rsid w:val="006576B5"/>
    <w:rsid w:val="006C5B9F"/>
    <w:rsid w:val="006C6B22"/>
    <w:rsid w:val="006F5680"/>
    <w:rsid w:val="006F6028"/>
    <w:rsid w:val="007162EF"/>
    <w:rsid w:val="00737EB9"/>
    <w:rsid w:val="0074229B"/>
    <w:rsid w:val="00763577"/>
    <w:rsid w:val="007861B6"/>
    <w:rsid w:val="007866AA"/>
    <w:rsid w:val="007A26C5"/>
    <w:rsid w:val="007A2728"/>
    <w:rsid w:val="007A2858"/>
    <w:rsid w:val="007B7BB8"/>
    <w:rsid w:val="007D47F6"/>
    <w:rsid w:val="007E6AE6"/>
    <w:rsid w:val="00800E40"/>
    <w:rsid w:val="0080245B"/>
    <w:rsid w:val="008379B5"/>
    <w:rsid w:val="00875C7C"/>
    <w:rsid w:val="008A04C9"/>
    <w:rsid w:val="008C06C4"/>
    <w:rsid w:val="008F2210"/>
    <w:rsid w:val="0093410F"/>
    <w:rsid w:val="009572C6"/>
    <w:rsid w:val="009663F8"/>
    <w:rsid w:val="00970A3E"/>
    <w:rsid w:val="0098283F"/>
    <w:rsid w:val="009A53F4"/>
    <w:rsid w:val="009D5AD2"/>
    <w:rsid w:val="009E5216"/>
    <w:rsid w:val="00A11915"/>
    <w:rsid w:val="00A34346"/>
    <w:rsid w:val="00A56F89"/>
    <w:rsid w:val="00AA4914"/>
    <w:rsid w:val="00AB6354"/>
    <w:rsid w:val="00AC23C4"/>
    <w:rsid w:val="00AE0FCC"/>
    <w:rsid w:val="00B341E7"/>
    <w:rsid w:val="00B7064C"/>
    <w:rsid w:val="00B945BA"/>
    <w:rsid w:val="00B96143"/>
    <w:rsid w:val="00BB018C"/>
    <w:rsid w:val="00BE2FD0"/>
    <w:rsid w:val="00C1517E"/>
    <w:rsid w:val="00C258E8"/>
    <w:rsid w:val="00C422B9"/>
    <w:rsid w:val="00C74F89"/>
    <w:rsid w:val="00C811A4"/>
    <w:rsid w:val="00C86106"/>
    <w:rsid w:val="00CD28F5"/>
    <w:rsid w:val="00CE1201"/>
    <w:rsid w:val="00D0698A"/>
    <w:rsid w:val="00D15DA0"/>
    <w:rsid w:val="00D27CE8"/>
    <w:rsid w:val="00D31AD2"/>
    <w:rsid w:val="00D63372"/>
    <w:rsid w:val="00D70CD0"/>
    <w:rsid w:val="00D91BB5"/>
    <w:rsid w:val="00D96799"/>
    <w:rsid w:val="00DA5A0F"/>
    <w:rsid w:val="00DC4B86"/>
    <w:rsid w:val="00DD0902"/>
    <w:rsid w:val="00DD6140"/>
    <w:rsid w:val="00DE68AB"/>
    <w:rsid w:val="00DF45AA"/>
    <w:rsid w:val="00DF5A73"/>
    <w:rsid w:val="00E11196"/>
    <w:rsid w:val="00E1225B"/>
    <w:rsid w:val="00E222C2"/>
    <w:rsid w:val="00E42DC2"/>
    <w:rsid w:val="00E4663E"/>
    <w:rsid w:val="00E93884"/>
    <w:rsid w:val="00EA1C9C"/>
    <w:rsid w:val="00EC27FA"/>
    <w:rsid w:val="00F00146"/>
    <w:rsid w:val="00F02A4D"/>
    <w:rsid w:val="00F079A1"/>
    <w:rsid w:val="00F25236"/>
    <w:rsid w:val="00F301DD"/>
    <w:rsid w:val="00F31C2E"/>
    <w:rsid w:val="00F37E77"/>
    <w:rsid w:val="00F43791"/>
    <w:rsid w:val="00F544F9"/>
    <w:rsid w:val="00F5707F"/>
    <w:rsid w:val="00FC0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f9,#f9f,#fcf"/>
    </o:shapedefaults>
    <o:shapelayout v:ext="edit">
      <o:idmap v:ext="edit" data="1"/>
    </o:shapelayout>
  </w:shapeDefaults>
  <w:decimalSymbol w:val=","/>
  <w:listSeparator w:val=";"/>
  <w15:chartTrackingRefBased/>
  <w15:docId w15:val="{225203B2-338D-47FD-828B-893FA77710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4154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7A2858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3.wdp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theme" Target="theme/theme1.xml"/><Relationship Id="rId3" Type="http://schemas.openxmlformats.org/officeDocument/2006/relationships/image" Target="media/image1.jpeg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microsoft.com/office/2007/relationships/hdphoto" Target="media/hdphoto5.wdp"/><Relationship Id="rId25" Type="http://schemas.openxmlformats.org/officeDocument/2006/relationships/image" Target="media/image14.png"/><Relationship Id="rId33" Type="http://schemas.microsoft.com/office/2007/relationships/hdphoto" Target="media/hdphoto11.wdp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microsoft.com/office/2007/relationships/hdphoto" Target="media/hdphoto9.wdp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2.wdp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microsoft.com/office/2007/relationships/hdphoto" Target="media/hdphoto13.wdp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10" Type="http://schemas.openxmlformats.org/officeDocument/2006/relationships/image" Target="media/image5.png"/><Relationship Id="rId19" Type="http://schemas.microsoft.com/office/2007/relationships/hdphoto" Target="media/hdphoto6.wdp"/><Relationship Id="rId31" Type="http://schemas.microsoft.com/office/2007/relationships/hdphoto" Target="media/hdphoto10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microsoft.com/office/2007/relationships/hdphoto" Target="media/hdphoto7.wdp"/><Relationship Id="rId27" Type="http://schemas.microsoft.com/office/2007/relationships/hdphoto" Target="media/hdphoto8.wdp"/><Relationship Id="rId30" Type="http://schemas.openxmlformats.org/officeDocument/2006/relationships/image" Target="media/image17.png"/><Relationship Id="rId35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6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Тыняный</dc:creator>
  <cp:keywords/>
  <dc:description/>
  <cp:lastModifiedBy>Евгений Тыняный</cp:lastModifiedBy>
  <cp:revision>136</cp:revision>
  <dcterms:created xsi:type="dcterms:W3CDTF">2017-10-11T17:00:00Z</dcterms:created>
  <dcterms:modified xsi:type="dcterms:W3CDTF">2017-10-18T18:30:00Z</dcterms:modified>
</cp:coreProperties>
</file>